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55BE3" w14:textId="77777777" w:rsidR="003221C4" w:rsidRDefault="00AD1355">
      <w:pPr>
        <w:ind w:left="-426" w:right="122" w:hanging="849"/>
      </w:pPr>
      <w:bookmarkStart w:id="0" w:name="_Hlk134805345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48ACBB9" wp14:editId="3BB66441">
                <wp:simplePos x="0" y="0"/>
                <wp:positionH relativeFrom="column">
                  <wp:posOffset>-863599</wp:posOffset>
                </wp:positionH>
                <wp:positionV relativeFrom="paragraph">
                  <wp:posOffset>10515600</wp:posOffset>
                </wp:positionV>
                <wp:extent cx="7675444" cy="210119"/>
                <wp:effectExtent l="0" t="0" r="0" b="0"/>
                <wp:wrapNone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17803" y="3684466"/>
                          <a:ext cx="7656394" cy="191069"/>
                        </a:xfrm>
                        <a:prstGeom prst="rect">
                          <a:avLst/>
                        </a:prstGeom>
                        <a:solidFill>
                          <a:srgbClr val="FEE949"/>
                        </a:soli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0"/>
                            </a:srgbClr>
                          </a:outerShdw>
                        </a:effectLst>
                      </wps:spPr>
                      <wps:txbx>
                        <w:txbxContent>
                          <w:p w14:paraId="3FEBF084" w14:textId="77777777" w:rsidR="003221C4" w:rsidRDefault="003221C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ACBB9" id="Retângulo 31" o:spid="_x0000_s1026" style="position:absolute;left:0;text-align:left;margin-left:-68pt;margin-top:828pt;width:604.35pt;height:16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" fillcolor="#fee949" stroked="f">
                <v:shadow on="t" color="black" opacity="0" origin=",.5" offset="0,.63889mm"/>
                <v:textbox inset="2.53958mm,2.53958mm,2.53958mm,2.53958mm">
                  <w:txbxContent>
                    <w:p w14:paraId="3FEBF084" w14:textId="77777777" w:rsidR="003221C4" w:rsidRDefault="003221C4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CA99C4E" w14:textId="77777777" w:rsidR="00AB7756" w:rsidRDefault="00AB7756">
      <w:pPr>
        <w:tabs>
          <w:tab w:val="left" w:pos="3632"/>
        </w:tabs>
      </w:pPr>
    </w:p>
    <w:p w14:paraId="67BF6C43" w14:textId="77777777" w:rsidR="00AB7756" w:rsidRDefault="00AB7756">
      <w:pPr>
        <w:tabs>
          <w:tab w:val="left" w:pos="3632"/>
        </w:tabs>
      </w:pPr>
    </w:p>
    <w:p w14:paraId="32D2F40C" w14:textId="21DE49BC" w:rsidR="003221C4" w:rsidRDefault="00AD1355">
      <w:pPr>
        <w:tabs>
          <w:tab w:val="left" w:pos="3632"/>
        </w:tabs>
      </w:pPr>
      <w:r>
        <w:tab/>
      </w:r>
    </w:p>
    <w:p w14:paraId="39BC3767" w14:textId="0919C393" w:rsidR="00AB7756" w:rsidRPr="00AB7756" w:rsidRDefault="00AB7756" w:rsidP="00AB7756">
      <w:pPr>
        <w:jc w:val="center"/>
        <w:rPr>
          <w:b/>
          <w:bCs/>
        </w:rPr>
      </w:pPr>
      <w:r w:rsidRPr="00AB7756">
        <w:rPr>
          <w:b/>
          <w:bCs/>
        </w:rPr>
        <w:t xml:space="preserve">Transcrição – Teleconferência dos Resultados </w:t>
      </w:r>
      <w:r w:rsidR="009A7AE6">
        <w:rPr>
          <w:b/>
          <w:bCs/>
        </w:rPr>
        <w:t>3</w:t>
      </w:r>
      <w:r w:rsidRPr="00AB7756">
        <w:rPr>
          <w:b/>
          <w:bCs/>
        </w:rPr>
        <w:t>T23</w:t>
      </w:r>
    </w:p>
    <w:p w14:paraId="7305FE5B" w14:textId="4F5D5574" w:rsidR="00AB7756" w:rsidRDefault="00AB7756" w:rsidP="004E1BFE">
      <w:pPr>
        <w:jc w:val="both"/>
        <w:rPr>
          <w:i/>
          <w:iCs/>
        </w:rPr>
      </w:pPr>
      <w:r>
        <w:br/>
      </w:r>
      <w:r w:rsidRPr="00AB7756">
        <w:rPr>
          <w:b/>
          <w:bCs/>
          <w:i/>
          <w:iCs/>
        </w:rPr>
        <w:t>Operador:</w:t>
      </w:r>
      <w:r>
        <w:rPr>
          <w:i/>
          <w:iCs/>
        </w:rPr>
        <w:t xml:space="preserve"> </w:t>
      </w:r>
    </w:p>
    <w:p w14:paraId="2652FF89" w14:textId="77777777" w:rsidR="00AB7756" w:rsidRDefault="00AB7756" w:rsidP="004E1BFE">
      <w:pPr>
        <w:jc w:val="both"/>
        <w:rPr>
          <w:i/>
          <w:iCs/>
        </w:rPr>
      </w:pPr>
    </w:p>
    <w:p w14:paraId="620FEA7E" w14:textId="17EEFBDD" w:rsidR="00AB7756" w:rsidRDefault="00AB7756" w:rsidP="004E1BFE">
      <w:pPr>
        <w:jc w:val="both"/>
      </w:pPr>
      <w:r>
        <w:t xml:space="preserve">Bom dia e bem-vindos à teleconferência do </w:t>
      </w:r>
      <w:proofErr w:type="spellStart"/>
      <w:r>
        <w:t>GetNinjas</w:t>
      </w:r>
      <w:proofErr w:type="spellEnd"/>
      <w:r>
        <w:t xml:space="preserve"> para discussão dos resultados referentes ao </w:t>
      </w:r>
      <w:r w:rsidR="009A7AE6">
        <w:t xml:space="preserve">terceiro trimestre e ao ano de 2023. </w:t>
      </w:r>
      <w:r>
        <w:t xml:space="preserve">Estão presentes hoje: Eduardo </w:t>
      </w:r>
      <w:proofErr w:type="spellStart"/>
      <w:r>
        <w:t>L’Hotellier</w:t>
      </w:r>
      <w:proofErr w:type="spellEnd"/>
      <w:r>
        <w:t xml:space="preserve">, CEO e Diretor de Relações com Investidores e Lucas Arruda, CFO. </w:t>
      </w:r>
    </w:p>
    <w:p w14:paraId="04A4888D" w14:textId="77777777" w:rsidR="00AB7756" w:rsidRDefault="00AB7756" w:rsidP="004E1BFE">
      <w:pPr>
        <w:jc w:val="both"/>
      </w:pPr>
    </w:p>
    <w:p w14:paraId="0EAC114B" w14:textId="77777777" w:rsidR="00AB7756" w:rsidRDefault="00AB7756" w:rsidP="004E1BFE">
      <w:pPr>
        <w:jc w:val="both"/>
      </w:pPr>
      <w:r>
        <w:t xml:space="preserve">Neste momento, todos os participantes estão conectados apenas como ouvintes e mais tarde iniciaremos a sessão de perguntas e respostas quando mais instruções serão fornecidas. Informamos que esta teleconferência está sendo gravada e traduzida simultaneamente. </w:t>
      </w:r>
    </w:p>
    <w:p w14:paraId="3D775000" w14:textId="77777777" w:rsidR="00AB7756" w:rsidRDefault="00AB7756" w:rsidP="004E1BFE">
      <w:pPr>
        <w:jc w:val="both"/>
      </w:pPr>
    </w:p>
    <w:p w14:paraId="72FB3ECD" w14:textId="77777777" w:rsidR="00AB7756" w:rsidRDefault="00AB7756" w:rsidP="004E1BFE">
      <w:pPr>
        <w:jc w:val="both"/>
      </w:pPr>
      <w:r>
        <w:t xml:space="preserve">Antes de prosseguir, gostaríamos de esclarecer que eventuais declarações que possam ser feitas durante esta teleconferência, relativas às perspectivas de negócios da companhia, projeções e metas operacionais e financeiras constituem-se em crenças e premissas da diretoria do </w:t>
      </w:r>
      <w:proofErr w:type="spellStart"/>
      <w:r>
        <w:t>GetNinjas</w:t>
      </w:r>
      <w:proofErr w:type="spellEnd"/>
      <w:r>
        <w:t xml:space="preserve">, bem como, em informações atualmente disponíveis para a companhia. </w:t>
      </w:r>
    </w:p>
    <w:p w14:paraId="7AA7C3F1" w14:textId="77777777" w:rsidR="00AB7756" w:rsidRDefault="00AB7756" w:rsidP="004E1BFE">
      <w:pPr>
        <w:jc w:val="both"/>
      </w:pPr>
    </w:p>
    <w:p w14:paraId="14D19E34" w14:textId="77777777" w:rsidR="00AB7756" w:rsidRDefault="00AB7756" w:rsidP="004E1BFE">
      <w:pPr>
        <w:jc w:val="both"/>
      </w:pPr>
      <w:r>
        <w:t xml:space="preserve">Considerações futuras não são garantias de desempenho, envolvem riscos, incertezas e premissas, pois se referem a eventos futuros e, portanto, dependem de circunstâncias que podem ou não ocorrer. As condições econômicas gerais, condições da indústria e outros fatores operacionais podem afetar os resultados futuros da empresa e podem conduzir a resultados que diferem materialmente daqueles expressos em tais considerações futuras. </w:t>
      </w:r>
    </w:p>
    <w:p w14:paraId="77340A8F" w14:textId="77777777" w:rsidR="00AB7756" w:rsidRDefault="00AB7756" w:rsidP="004E1BFE">
      <w:pPr>
        <w:jc w:val="both"/>
      </w:pPr>
    </w:p>
    <w:p w14:paraId="72C249AB" w14:textId="48AEDBD3" w:rsidR="00AB7756" w:rsidRDefault="00AB7756" w:rsidP="004E1BFE">
      <w:pPr>
        <w:jc w:val="both"/>
      </w:pPr>
      <w:r>
        <w:t xml:space="preserve">Gostaria agora de passar a palavra ao </w:t>
      </w:r>
      <w:proofErr w:type="spellStart"/>
      <w:r>
        <w:t>GetNinjas</w:t>
      </w:r>
      <w:proofErr w:type="spellEnd"/>
      <w:r>
        <w:t>. Por favor, Eduardo, pode prosseguir.</w:t>
      </w:r>
    </w:p>
    <w:p w14:paraId="3E1F3533" w14:textId="4AA426A5" w:rsidR="00AB7756" w:rsidRDefault="00AB7756" w:rsidP="004E1BFE">
      <w:pPr>
        <w:jc w:val="both"/>
      </w:pPr>
      <w:r>
        <w:br/>
      </w:r>
      <w:r w:rsidRPr="00AB7756">
        <w:rPr>
          <w:b/>
          <w:bCs/>
          <w:i/>
          <w:iCs/>
        </w:rPr>
        <w:t xml:space="preserve">Eduardo </w:t>
      </w:r>
      <w:proofErr w:type="spellStart"/>
      <w:r w:rsidRPr="00AB7756">
        <w:rPr>
          <w:b/>
          <w:bCs/>
          <w:i/>
          <w:iCs/>
        </w:rPr>
        <w:t>L’Hotellier</w:t>
      </w:r>
      <w:proofErr w:type="spellEnd"/>
      <w:r w:rsidRPr="00AB7756">
        <w:rPr>
          <w:b/>
          <w:bCs/>
          <w:i/>
          <w:iCs/>
        </w:rPr>
        <w:t>:</w:t>
      </w:r>
      <w:r>
        <w:rPr>
          <w:i/>
          <w:iCs/>
        </w:rPr>
        <w:t xml:space="preserve"> </w:t>
      </w:r>
    </w:p>
    <w:p w14:paraId="5846E64B" w14:textId="77777777" w:rsidR="00AB7756" w:rsidRDefault="00AB7756" w:rsidP="004E1BFE">
      <w:pPr>
        <w:jc w:val="both"/>
      </w:pPr>
    </w:p>
    <w:p w14:paraId="52D6B977" w14:textId="77777777" w:rsidR="00B54D90" w:rsidRDefault="009A7AE6" w:rsidP="004E1BFE">
      <w:pPr>
        <w:jc w:val="both"/>
      </w:pPr>
      <w:r>
        <w:t xml:space="preserve">Olá, bom dia a todos. Meu nome é Eduardo </w:t>
      </w:r>
      <w:proofErr w:type="spellStart"/>
      <w:r>
        <w:t>L’Hotellier</w:t>
      </w:r>
      <w:proofErr w:type="spellEnd"/>
      <w:r>
        <w:t xml:space="preserve">, sou CEO fundador da rede </w:t>
      </w:r>
      <w:proofErr w:type="spellStart"/>
      <w:r>
        <w:t>GetNinjas</w:t>
      </w:r>
      <w:proofErr w:type="spellEnd"/>
      <w:r>
        <w:t xml:space="preserve"> e vou começar a nossa apresentação de resultados. </w:t>
      </w:r>
    </w:p>
    <w:p w14:paraId="1B21DACD" w14:textId="77777777" w:rsidR="00B54D90" w:rsidRDefault="00B54D90" w:rsidP="004E1BFE">
      <w:pPr>
        <w:jc w:val="both"/>
      </w:pPr>
    </w:p>
    <w:p w14:paraId="24208F57" w14:textId="2F1B98D9" w:rsidR="00B54D90" w:rsidRDefault="00563695" w:rsidP="004E1BFE">
      <w:pPr>
        <w:jc w:val="both"/>
      </w:pPr>
      <w:r>
        <w:t>T</w:t>
      </w:r>
      <w:r w:rsidR="009A7AE6">
        <w:t>emos uma excelente notícia</w:t>
      </w:r>
      <w:r w:rsidR="000E570B">
        <w:t xml:space="preserve">, </w:t>
      </w:r>
      <w:r w:rsidR="009A7AE6">
        <w:t>geramos caixa pela primeira vez desde o IPO</w:t>
      </w:r>
      <w:r w:rsidR="000E570B">
        <w:t>. O</w:t>
      </w:r>
      <w:r w:rsidR="009A7AE6">
        <w:t xml:space="preserve"> caixa ficou positivo em 7</w:t>
      </w:r>
      <w:r w:rsidR="00E344A4">
        <w:t>,</w:t>
      </w:r>
      <w:r w:rsidR="009A7AE6">
        <w:t xml:space="preserve">4 milhões </w:t>
      </w:r>
      <w:r w:rsidR="00B54D90">
        <w:t>de reais.</w:t>
      </w:r>
      <w:r w:rsidR="009A7AE6">
        <w:t xml:space="preserve"> </w:t>
      </w:r>
      <w:r w:rsidR="00B54D90">
        <w:t>No</w:t>
      </w:r>
      <w:r w:rsidR="009A7AE6">
        <w:t>s últimos 12 meses</w:t>
      </w:r>
      <w:r w:rsidR="00B54D90">
        <w:t xml:space="preserve"> a</w:t>
      </w:r>
      <w:r w:rsidR="009A7AE6">
        <w:t xml:space="preserve"> queima de caixa foi de apenas 1 milhão </w:t>
      </w:r>
      <w:r w:rsidR="000E570B">
        <w:t xml:space="preserve">de </w:t>
      </w:r>
      <w:r w:rsidR="00B54D90">
        <w:t>reais</w:t>
      </w:r>
      <w:r w:rsidR="009A7AE6">
        <w:t xml:space="preserve"> comparado </w:t>
      </w:r>
      <w:r w:rsidR="00E344A4">
        <w:t xml:space="preserve">a </w:t>
      </w:r>
      <w:r w:rsidR="009A7AE6">
        <w:t>uma queima de 29 milhões nos 12 meses anteriores</w:t>
      </w:r>
      <w:r w:rsidR="00B54D90">
        <w:t>, d</w:t>
      </w:r>
      <w:r w:rsidR="009A7AE6">
        <w:t xml:space="preserve">e </w:t>
      </w:r>
      <w:r w:rsidR="000E570B">
        <w:t>20</w:t>
      </w:r>
      <w:r w:rsidR="009A7AE6">
        <w:t xml:space="preserve">21 até </w:t>
      </w:r>
      <w:r w:rsidR="00B54D90">
        <w:t>3T</w:t>
      </w:r>
      <w:r w:rsidR="009A7AE6">
        <w:t xml:space="preserve">22. </w:t>
      </w:r>
      <w:r w:rsidR="000E570B">
        <w:t>Houve</w:t>
      </w:r>
      <w:r w:rsidR="009A7AE6">
        <w:t xml:space="preserve"> uma melhoria muito grande nesse </w:t>
      </w:r>
      <w:r w:rsidR="00B54D90">
        <w:t>nes</w:t>
      </w:r>
      <w:r w:rsidR="000E570B">
        <w:t>t</w:t>
      </w:r>
      <w:r w:rsidR="00B54D90">
        <w:t>e</w:t>
      </w:r>
      <w:r w:rsidR="009A7AE6">
        <w:t xml:space="preserve"> período, apresentamos o lucro líquido pelo segundo trimestre seguido e pela segunda vez após o IPO</w:t>
      </w:r>
      <w:r w:rsidR="00E344A4">
        <w:t>,</w:t>
      </w:r>
      <w:r w:rsidR="009A7AE6">
        <w:t xml:space="preserve"> de 4,2 milhões no terceiro trimestre</w:t>
      </w:r>
      <w:r w:rsidR="00B54D90">
        <w:t xml:space="preserve"> de </w:t>
      </w:r>
      <w:r w:rsidR="000E570B">
        <w:t>20</w:t>
      </w:r>
      <w:r w:rsidR="009A7AE6">
        <w:t xml:space="preserve">23, comparado a um prejuízo de 2,7 milhões no ano passado e de um lucro de 1,5 milhão no trimestre passado. </w:t>
      </w:r>
    </w:p>
    <w:p w14:paraId="613B5D87" w14:textId="77777777" w:rsidR="00B54D90" w:rsidRDefault="00B54D90" w:rsidP="004E1BFE">
      <w:pPr>
        <w:jc w:val="both"/>
      </w:pPr>
    </w:p>
    <w:p w14:paraId="2DDCD748" w14:textId="62012EA7" w:rsidR="00B54D90" w:rsidRDefault="009A7AE6" w:rsidP="004E1BFE">
      <w:pPr>
        <w:jc w:val="both"/>
      </w:pPr>
      <w:r>
        <w:t>A receita bruta nesse trimestre teve um crescimento de 16%</w:t>
      </w:r>
      <w:r w:rsidR="005F6C4A">
        <w:t xml:space="preserve">. </w:t>
      </w:r>
      <w:r w:rsidR="00E344A4">
        <w:t>Com</w:t>
      </w:r>
      <w:r>
        <w:t xml:space="preserve"> relação ao ano passado</w:t>
      </w:r>
      <w:r w:rsidR="000E570B">
        <w:t xml:space="preserve"> s</w:t>
      </w:r>
      <w:r>
        <w:t>e manteve estável, crescendo apenas 2% em relação ao trimestre anterior</w:t>
      </w:r>
      <w:r w:rsidR="00B54D90">
        <w:t xml:space="preserve"> e </w:t>
      </w:r>
      <w:r>
        <w:t xml:space="preserve">o crescimento de 11% na margem bruta </w:t>
      </w:r>
      <w:r w:rsidR="00E344A4">
        <w:t>comparado com o</w:t>
      </w:r>
      <w:r>
        <w:t xml:space="preserve"> ano anterior. O resultado positivo veio em função das </w:t>
      </w:r>
      <w:r>
        <w:lastRenderedPageBreak/>
        <w:t>melhorias operacionais que a gente vem fazendo, combinando também com uma redução de despesas</w:t>
      </w:r>
      <w:r w:rsidR="00E344A4">
        <w:t xml:space="preserve"> operacionais que tivemos</w:t>
      </w:r>
      <w:r w:rsidR="005F6C4A">
        <w:t>,</w:t>
      </w:r>
      <w:r>
        <w:t xml:space="preserve"> aumento no resultado financeiro</w:t>
      </w:r>
      <w:r w:rsidR="00B54D90">
        <w:t xml:space="preserve"> e</w:t>
      </w:r>
      <w:r>
        <w:t xml:space="preserve"> o foco no final desse ano continua sendo a aceleração do crescimento</w:t>
      </w:r>
      <w:r w:rsidR="00B54D90">
        <w:t>, m</w:t>
      </w:r>
      <w:r>
        <w:t>anter a eficiência</w:t>
      </w:r>
      <w:r w:rsidR="005F6C4A">
        <w:t xml:space="preserve"> e </w:t>
      </w:r>
      <w:r>
        <w:t>os investimentos de marketing com geração de caixa, melhorando nossos processos</w:t>
      </w:r>
      <w:r w:rsidR="005F6C4A">
        <w:t xml:space="preserve">, </w:t>
      </w:r>
      <w:r>
        <w:t xml:space="preserve">a quantidade de profissionais e clientes, a liquidez da plataforma e a gestão financeira do negócio. </w:t>
      </w:r>
    </w:p>
    <w:p w14:paraId="6A8E34A5" w14:textId="77777777" w:rsidR="00B54D90" w:rsidRDefault="00B54D90" w:rsidP="004E1BFE">
      <w:pPr>
        <w:jc w:val="both"/>
      </w:pPr>
    </w:p>
    <w:p w14:paraId="49035F88" w14:textId="5AD92240" w:rsidR="00AB7756" w:rsidRDefault="00686120" w:rsidP="004E1BFE">
      <w:pPr>
        <w:jc w:val="both"/>
      </w:pPr>
      <w:r>
        <w:t>Como</w:t>
      </w:r>
      <w:r w:rsidR="009A7AE6">
        <w:t xml:space="preserve"> a gente sempre reapresenta</w:t>
      </w:r>
      <w:r w:rsidR="00B54D90">
        <w:t>,</w:t>
      </w:r>
      <w:r w:rsidR="009A7AE6">
        <w:t xml:space="preserve"> </w:t>
      </w:r>
      <w:proofErr w:type="spellStart"/>
      <w:r w:rsidR="009A7AE6">
        <w:t>GetNinjas</w:t>
      </w:r>
      <w:proofErr w:type="spellEnd"/>
      <w:r w:rsidR="009A7AE6">
        <w:t xml:space="preserve"> maior Marketplace serviço do Brasil presente</w:t>
      </w:r>
      <w:r>
        <w:t xml:space="preserve"> em </w:t>
      </w:r>
      <w:r w:rsidR="009A7AE6">
        <w:t xml:space="preserve">quase </w:t>
      </w:r>
      <w:r w:rsidR="00B54D90">
        <w:t xml:space="preserve">em </w:t>
      </w:r>
      <w:r w:rsidR="009A7AE6">
        <w:t>4000 cidades, 5 milhões de profissionais. Cada pontinho desse foi uma solicitação de serviço nos últimos 12 meses</w:t>
      </w:r>
      <w:r>
        <w:t xml:space="preserve">, está realmente </w:t>
      </w:r>
      <w:r w:rsidR="009A7AE6">
        <w:t>espalhado em todo o Brasil.</w:t>
      </w:r>
    </w:p>
    <w:p w14:paraId="34DA2A30" w14:textId="77777777" w:rsidR="00B54D90" w:rsidRDefault="00B54D90" w:rsidP="004E1BFE">
      <w:pPr>
        <w:jc w:val="both"/>
      </w:pPr>
    </w:p>
    <w:p w14:paraId="5B4489FB" w14:textId="3D3535EB" w:rsidR="001A2C8B" w:rsidRDefault="001A2C8B" w:rsidP="004E1BFE">
      <w:pPr>
        <w:jc w:val="both"/>
      </w:pPr>
      <w:r>
        <w:t xml:space="preserve">O nosso modelo de negócio é simples, o cliente solicita o serviço, </w:t>
      </w:r>
      <w:r w:rsidR="00686120">
        <w:t xml:space="preserve">a </w:t>
      </w:r>
      <w:r>
        <w:t>solicitação</w:t>
      </w:r>
      <w:r w:rsidR="00686120">
        <w:t xml:space="preserve"> é</w:t>
      </w:r>
      <w:r>
        <w:t xml:space="preserve"> transmitida para os profissionais, os pros pagam o valor para fazer um orçamento </w:t>
      </w:r>
      <w:r w:rsidR="00E344A4">
        <w:t>e</w:t>
      </w:r>
      <w:r>
        <w:t xml:space="preserve"> entrar em contato com esse cliente e o cliente escolhe o profissional. Os profissionais mais bem avaliados, que recebem as melhores avaliações, fecham mais negócios e com isso, a plataforma se torna cada vez mais meritocrática, mudando a vida de centenas de milhares de profissionais no Brasil. Para quem não conhece, a gente tem uma série no YouTube chamad</w:t>
      </w:r>
      <w:r w:rsidR="00686120">
        <w:t>a</w:t>
      </w:r>
      <w:r>
        <w:t xml:space="preserve"> </w:t>
      </w:r>
      <w:r w:rsidRPr="00686120">
        <w:rPr>
          <w:i/>
          <w:iCs/>
        </w:rPr>
        <w:t>Histórias de Sucesso</w:t>
      </w:r>
      <w:r>
        <w:t xml:space="preserve">, onde </w:t>
      </w:r>
      <w:r w:rsidR="00E344A4">
        <w:t>temos</w:t>
      </w:r>
      <w:r>
        <w:t xml:space="preserve"> vídeos de alguns dos nossos profissionais que contam como o </w:t>
      </w:r>
      <w:proofErr w:type="spellStart"/>
      <w:r>
        <w:t>GetNinjas</w:t>
      </w:r>
      <w:proofErr w:type="spellEnd"/>
      <w:r>
        <w:t xml:space="preserve"> mudou a sua vida, pedreiro, eletricista, professora de canto, diarista. São diversas categorias e é muito legal esses vídeos</w:t>
      </w:r>
      <w:r w:rsidR="00686120">
        <w:t>, v</w:t>
      </w:r>
      <w:r>
        <w:t>ale a pena consumir um conteúdo de qualidade</w:t>
      </w:r>
      <w:r w:rsidR="00686120">
        <w:t>,</w:t>
      </w:r>
      <w:r>
        <w:t xml:space="preserve"> com </w:t>
      </w:r>
      <w:r w:rsidR="00686120">
        <w:t xml:space="preserve">um </w:t>
      </w:r>
      <w:r>
        <w:t>conteúdo inspirador no YouTube</w:t>
      </w:r>
      <w:r w:rsidR="00686120">
        <w:t>. S</w:t>
      </w:r>
      <w:r>
        <w:t xml:space="preserve">ão </w:t>
      </w:r>
      <w:r w:rsidR="00686120">
        <w:t>vídeos</w:t>
      </w:r>
      <w:r>
        <w:t xml:space="preserve"> curtos, </w:t>
      </w:r>
      <w:r w:rsidRPr="00686120">
        <w:rPr>
          <w:i/>
          <w:iCs/>
        </w:rPr>
        <w:t>Histórias de Sucesso</w:t>
      </w:r>
      <w:r>
        <w:t xml:space="preserve"> no nosso canal do </w:t>
      </w:r>
      <w:proofErr w:type="spellStart"/>
      <w:r>
        <w:t>GetNinjas</w:t>
      </w:r>
      <w:proofErr w:type="spellEnd"/>
      <w:r>
        <w:t xml:space="preserve">. </w:t>
      </w:r>
    </w:p>
    <w:p w14:paraId="772ED3BD" w14:textId="77777777" w:rsidR="001A2C8B" w:rsidRDefault="001A2C8B" w:rsidP="004E1BFE">
      <w:pPr>
        <w:jc w:val="both"/>
      </w:pPr>
    </w:p>
    <w:p w14:paraId="259EF306" w14:textId="3D623C7B" w:rsidR="001A2C8B" w:rsidRDefault="001A2C8B" w:rsidP="004E1BFE">
      <w:pPr>
        <w:jc w:val="both"/>
      </w:pPr>
      <w:r>
        <w:t>Entrando para os números destaques nesse trimestre, 1 milhão de solicitações de clientes, uma base de 5,1 milhões de profissionais</w:t>
      </w:r>
      <w:r w:rsidR="00686120">
        <w:t xml:space="preserve"> e </w:t>
      </w:r>
      <w:r>
        <w:t xml:space="preserve">168.000 profissionais ativos. Mantivemos uma nota alta no Reclame Aqui, que se compara com outros marketplaces, tanto de produtos quanto marketplace de outros tipos de serviços, é uma nota super alta. É muito difícil criar um marketplace de sucesso, </w:t>
      </w:r>
      <w:r w:rsidR="00686120">
        <w:t>as</w:t>
      </w:r>
      <w:r>
        <w:t xml:space="preserve"> relações humanas podem dar errado entre uma parte e outra e acho que a capacidade de execução da plataforma é conseguir resolver esse problema de forma eficientes</w:t>
      </w:r>
      <w:r w:rsidR="00686120">
        <w:t>, que t</w:t>
      </w:r>
      <w:r>
        <w:t xml:space="preserve">ambém é refletido na nossa nota no Google Play e na Apple Store 4.3, 4.7 </w:t>
      </w:r>
      <w:r w:rsidR="00686120">
        <w:t xml:space="preserve">e </w:t>
      </w:r>
      <w:r>
        <w:t xml:space="preserve">4.8. </w:t>
      </w:r>
    </w:p>
    <w:p w14:paraId="2955CCC7" w14:textId="77777777" w:rsidR="001A2C8B" w:rsidRDefault="001A2C8B" w:rsidP="004E1BFE">
      <w:pPr>
        <w:jc w:val="both"/>
      </w:pPr>
    </w:p>
    <w:p w14:paraId="1CAD603D" w14:textId="0B87ED07" w:rsidR="001A2C8B" w:rsidRDefault="001A2C8B" w:rsidP="004E1BFE">
      <w:pPr>
        <w:jc w:val="both"/>
      </w:pPr>
      <w:r>
        <w:t>A nossa receita líquida de 15,5 milhões, 8% acima do ano passado, lucro bruto de 14,3, lucro líquido de 4,2</w:t>
      </w:r>
      <w:r w:rsidR="00A13DDA">
        <w:t xml:space="preserve"> e</w:t>
      </w:r>
      <w:r>
        <w:t xml:space="preserve"> essa variação do caixa, que por mim</w:t>
      </w:r>
      <w:r w:rsidR="00950501">
        <w:t xml:space="preserve">, </w:t>
      </w:r>
      <w:r>
        <w:t xml:space="preserve">acho que </w:t>
      </w:r>
      <w:r w:rsidR="00950501">
        <w:t xml:space="preserve">essa </w:t>
      </w:r>
      <w:r>
        <w:t xml:space="preserve">é a notícia mais positiva que </w:t>
      </w:r>
      <w:r w:rsidR="00E344A4">
        <w:t>tivemos</w:t>
      </w:r>
      <w:r>
        <w:t xml:space="preserve"> nessa apresentação</w:t>
      </w:r>
      <w:r w:rsidR="00950501">
        <w:t>,</w:t>
      </w:r>
      <w:r>
        <w:t xml:space="preserve"> de 7,4 milhões de reais. A solicitação de clientes</w:t>
      </w:r>
      <w:r w:rsidR="00950501">
        <w:t xml:space="preserve"> se </w:t>
      </w:r>
      <w:r>
        <w:t>manteve praticamente estável entre um ano e outro, 1 milhão e 47 mil para 1 milhão e 49 mil</w:t>
      </w:r>
      <w:r w:rsidR="00950501">
        <w:t>, com isso,</w:t>
      </w:r>
      <w:r>
        <w:t xml:space="preserve"> mantivemos uns 7% de crescimento em relação ao 2T desse mesmo ano. Porém, quando a gente compara com o ano passado, </w:t>
      </w:r>
      <w:r w:rsidR="00E344A4">
        <w:t>mantivemos</w:t>
      </w:r>
      <w:r>
        <w:t xml:space="preserve"> essa solicitação investindo 27% a menos em marketing e crescemos em relação ao trimestre anterior, investindo 21% a menos. </w:t>
      </w:r>
      <w:r w:rsidR="00950501">
        <w:t>C</w:t>
      </w:r>
      <w:r>
        <w:t>omo todo negócio digital é parte do crescimento</w:t>
      </w:r>
      <w:r w:rsidR="002D4600">
        <w:t xml:space="preserve"> e da</w:t>
      </w:r>
      <w:r>
        <w:t xml:space="preserve"> volumetria</w:t>
      </w:r>
      <w:r w:rsidR="00950501">
        <w:t>, t</w:t>
      </w:r>
      <w:r>
        <w:t>em uma correlação com marketing</w:t>
      </w:r>
      <w:r w:rsidR="002D4600">
        <w:t xml:space="preserve"> nos mantermos</w:t>
      </w:r>
      <w:r>
        <w:t xml:space="preserve"> estável ou até mesmo crescer com um investimento muito reduzido</w:t>
      </w:r>
      <w:r w:rsidR="002D4600">
        <w:t>,</w:t>
      </w:r>
      <w:r w:rsidR="00950501">
        <w:t xml:space="preserve"> </w:t>
      </w:r>
      <w:r>
        <w:t xml:space="preserve">mostra que </w:t>
      </w:r>
      <w:r w:rsidR="002D4600">
        <w:t>estamos</w:t>
      </w:r>
      <w:r>
        <w:t xml:space="preserve"> com mais eficiência</w:t>
      </w:r>
      <w:r w:rsidR="00950501">
        <w:t>,</w:t>
      </w:r>
      <w:r>
        <w:t xml:space="preserve"> que cada investimento que </w:t>
      </w:r>
      <w:r w:rsidR="002D4600">
        <w:t>temos</w:t>
      </w:r>
      <w:r>
        <w:t xml:space="preserve"> feito tem sido </w:t>
      </w:r>
      <w:r w:rsidR="002D4600">
        <w:t>melhor</w:t>
      </w:r>
      <w:r>
        <w:t xml:space="preserve"> aproveitado, a plataforma está conseguindo capturar mais clientes </w:t>
      </w:r>
      <w:r w:rsidR="002D4600">
        <w:t xml:space="preserve">e </w:t>
      </w:r>
      <w:r>
        <w:t xml:space="preserve">de forma mais eficiente. </w:t>
      </w:r>
    </w:p>
    <w:p w14:paraId="4788CE30" w14:textId="77777777" w:rsidR="00D74A23" w:rsidRDefault="00D74A23" w:rsidP="004E1BFE">
      <w:pPr>
        <w:jc w:val="both"/>
      </w:pPr>
    </w:p>
    <w:p w14:paraId="63663089" w14:textId="3A6DC991" w:rsidR="00693B55" w:rsidRDefault="001A2C8B" w:rsidP="002D4600">
      <w:pPr>
        <w:jc w:val="both"/>
      </w:pPr>
      <w:r>
        <w:t>A nossa divisão de categorias continua praticamente a mesma, mas teve um leve aumento de reformas e reparos em relação aos trimestres anteriore</w:t>
      </w:r>
      <w:r w:rsidR="00D74A23">
        <w:t>s. R</w:t>
      </w:r>
      <w:r>
        <w:t>eformas</w:t>
      </w:r>
      <w:r w:rsidR="00D74A23">
        <w:t xml:space="preserve"> e</w:t>
      </w:r>
      <w:r>
        <w:t xml:space="preserve"> reparos</w:t>
      </w:r>
      <w:r w:rsidR="00693B55">
        <w:t xml:space="preserve"> a</w:t>
      </w:r>
      <w:r>
        <w:t xml:space="preserve">inda continua sendo a categoria de maior peso de receita, maior peso de volume, </w:t>
      </w:r>
      <w:r w:rsidR="00693B55">
        <w:t>de</w:t>
      </w:r>
      <w:r>
        <w:t xml:space="preserve"> profissionais e</w:t>
      </w:r>
      <w:r w:rsidR="00D74A23">
        <w:t xml:space="preserve"> </w:t>
      </w:r>
      <w:r>
        <w:lastRenderedPageBreak/>
        <w:t>principalmente, o que tem a melhor experiência que o modelo de negócio já encontrou</w:t>
      </w:r>
      <w:r w:rsidR="00D74A23">
        <w:t xml:space="preserve">, </w:t>
      </w:r>
      <w:r>
        <w:t xml:space="preserve">o melhor </w:t>
      </w:r>
      <w:proofErr w:type="spellStart"/>
      <w:r>
        <w:t>fit</w:t>
      </w:r>
      <w:proofErr w:type="spellEnd"/>
      <w:r>
        <w:t xml:space="preserve">. As métricas KPIs internos também são </w:t>
      </w:r>
      <w:r w:rsidR="00D74A23">
        <w:t>a</w:t>
      </w:r>
      <w:r>
        <w:t xml:space="preserve">s melhores na categoria de reformas e reparos. </w:t>
      </w:r>
    </w:p>
    <w:p w14:paraId="3AF0D5D5" w14:textId="77777777" w:rsidR="00693B55" w:rsidRDefault="00693B55" w:rsidP="002D4600">
      <w:pPr>
        <w:jc w:val="both"/>
      </w:pPr>
    </w:p>
    <w:p w14:paraId="4D825CB6" w14:textId="61FA8E07" w:rsidR="00693B55" w:rsidRDefault="001A2C8B" w:rsidP="002D4600">
      <w:pPr>
        <w:jc w:val="both"/>
      </w:pPr>
      <w:r>
        <w:t>A recorrência de cliente</w:t>
      </w:r>
      <w:r w:rsidR="00D74A23">
        <w:t xml:space="preserve"> </w:t>
      </w:r>
      <w:r>
        <w:t>continua na sua tendência positiva</w:t>
      </w:r>
      <w:r w:rsidR="00693B55">
        <w:t>,</w:t>
      </w:r>
      <w:r>
        <w:t xml:space="preserve"> vem crescendo desde 2021</w:t>
      </w:r>
      <w:r w:rsidR="00D74A23">
        <w:t xml:space="preserve"> e </w:t>
      </w:r>
      <w:r>
        <w:t xml:space="preserve">teve um crescimento um pouco mais acelerado entre </w:t>
      </w:r>
      <w:r w:rsidR="00D74A23">
        <w:t>20</w:t>
      </w:r>
      <w:r>
        <w:t>20</w:t>
      </w:r>
      <w:r w:rsidR="002D4600">
        <w:t>/</w:t>
      </w:r>
      <w:r w:rsidR="00D74A23">
        <w:t>20</w:t>
      </w:r>
      <w:r>
        <w:t>21 e hoje se mantém por volta d</w:t>
      </w:r>
      <w:r w:rsidR="002D4600">
        <w:t>os</w:t>
      </w:r>
      <w:r>
        <w:t xml:space="preserve"> 57%.</w:t>
      </w:r>
      <w:r w:rsidR="00693B55">
        <w:t xml:space="preserve"> </w:t>
      </w:r>
      <w:r w:rsidR="002D4600">
        <w:t>Temos</w:t>
      </w:r>
      <w:r w:rsidR="00693B55">
        <w:t xml:space="preserve"> investido cada vez mais nos aplicativos e </w:t>
      </w:r>
      <w:r w:rsidR="00D74A23">
        <w:t>os pedidos de</w:t>
      </w:r>
      <w:r w:rsidR="00693B55">
        <w:t xml:space="preserve"> </w:t>
      </w:r>
      <w:r w:rsidR="00D74A23">
        <w:t>c</w:t>
      </w:r>
      <w:r w:rsidR="00693B55">
        <w:t>lientes vem ajudando muito aumentar essa recorrência. A base para o cadastrado também vem aumentando trimestre a trimestre com 5,1 milhões de profissionais.</w:t>
      </w:r>
    </w:p>
    <w:p w14:paraId="38EEA9DF" w14:textId="77777777" w:rsidR="00693B55" w:rsidRDefault="00693B55" w:rsidP="002D4600">
      <w:pPr>
        <w:jc w:val="both"/>
      </w:pPr>
    </w:p>
    <w:p w14:paraId="6E89CE52" w14:textId="04D41339" w:rsidR="00693B55" w:rsidRDefault="00693B55" w:rsidP="002D4600">
      <w:pPr>
        <w:jc w:val="both"/>
      </w:pPr>
      <w:r>
        <w:t>Agora eu vou passar a palavra para o Lucas Arruda, diretor financeiro que vai falar um pouco mais nas métricas financeiras.</w:t>
      </w:r>
    </w:p>
    <w:p w14:paraId="1FD1AD0C" w14:textId="77777777" w:rsidR="00693B55" w:rsidRPr="00D74A23" w:rsidRDefault="00693B55" w:rsidP="002D4600">
      <w:pPr>
        <w:jc w:val="both"/>
        <w:rPr>
          <w:b/>
          <w:bCs/>
          <w:i/>
          <w:iCs/>
        </w:rPr>
      </w:pPr>
    </w:p>
    <w:p w14:paraId="718DDC72" w14:textId="4AF62346" w:rsidR="00693B55" w:rsidRPr="00D74A23" w:rsidRDefault="00693B55" w:rsidP="00693B55">
      <w:pPr>
        <w:rPr>
          <w:b/>
          <w:bCs/>
          <w:i/>
          <w:iCs/>
        </w:rPr>
      </w:pPr>
      <w:r w:rsidRPr="00D74A23">
        <w:rPr>
          <w:b/>
          <w:bCs/>
          <w:i/>
          <w:iCs/>
        </w:rPr>
        <w:t>Lucas Arruda:</w:t>
      </w:r>
    </w:p>
    <w:p w14:paraId="19550196" w14:textId="77777777" w:rsidR="00693B55" w:rsidRDefault="00693B55" w:rsidP="00693B55"/>
    <w:p w14:paraId="3B8ABF35" w14:textId="2747F5E2" w:rsidR="00693B55" w:rsidRDefault="00693B55" w:rsidP="00693B55">
      <w:r>
        <w:t xml:space="preserve">Obrigado Edu. </w:t>
      </w:r>
      <w:r w:rsidR="00D74A23">
        <w:t>Bom dia pessoal, é</w:t>
      </w:r>
      <w:r>
        <w:t xml:space="preserve"> um prazer estar aqui com vocês. Temos um trimestre com ótimos resultados</w:t>
      </w:r>
      <w:r w:rsidR="00D74A23">
        <w:t>!</w:t>
      </w:r>
      <w:r>
        <w:t xml:space="preserve"> Vou falar um pouquinho aqui da parte financeira. </w:t>
      </w:r>
    </w:p>
    <w:p w14:paraId="39A749E3" w14:textId="77777777" w:rsidR="00693B55" w:rsidRDefault="00693B55" w:rsidP="00693B55"/>
    <w:p w14:paraId="610658E2" w14:textId="289E52B4" w:rsidR="00693B55" w:rsidRDefault="00693B55" w:rsidP="002D4600">
      <w:pPr>
        <w:jc w:val="both"/>
      </w:pPr>
      <w:r>
        <w:t>O Edu já passou os principais números</w:t>
      </w:r>
      <w:r w:rsidR="002D4600">
        <w:t>, a</w:t>
      </w:r>
      <w:r>
        <w:t xml:space="preserve">qui a gente traz um pouquinho mais de detalhe, </w:t>
      </w:r>
      <w:r w:rsidR="00D74A23">
        <w:t>mostramos</w:t>
      </w:r>
      <w:r>
        <w:t xml:space="preserve"> a evolução da receita bruta</w:t>
      </w:r>
      <w:r w:rsidR="00D74A23">
        <w:t xml:space="preserve"> </w:t>
      </w:r>
      <w:r>
        <w:t xml:space="preserve">onde </w:t>
      </w:r>
      <w:r w:rsidR="00D74A23">
        <w:t>temos a</w:t>
      </w:r>
      <w:r>
        <w:t xml:space="preserve"> abertura, a receita em leads, </w:t>
      </w:r>
      <w:r w:rsidR="00D74A23">
        <w:t>que</w:t>
      </w:r>
      <w:r>
        <w:t xml:space="preserve"> é consumido pelos profissionais e a inspiração dos leads</w:t>
      </w:r>
      <w:r w:rsidR="00D74A23">
        <w:t xml:space="preserve">. O </w:t>
      </w:r>
      <w:r>
        <w:t xml:space="preserve">que </w:t>
      </w:r>
      <w:r w:rsidR="002D4600">
        <w:t>gostaríamos</w:t>
      </w:r>
      <w:r>
        <w:t xml:space="preserve"> de destacar é que tem</w:t>
      </w:r>
      <w:r w:rsidR="002D4600">
        <w:t xml:space="preserve">os </w:t>
      </w:r>
      <w:r>
        <w:t>uma evolução positiva, tanto esse crescimento em relação ao ano passado quanto um crescimento saudável</w:t>
      </w:r>
      <w:r w:rsidR="00D74A23">
        <w:t xml:space="preserve">, </w:t>
      </w:r>
      <w:r>
        <w:t>que foi no consumo desses leads</w:t>
      </w:r>
      <w:r w:rsidR="00D74A23">
        <w:t>. E</w:t>
      </w:r>
      <w:r>
        <w:t xml:space="preserve">ssas inspirações são leads que os profissionais compraram, são créditos que os profissionais </w:t>
      </w:r>
      <w:r w:rsidR="00D74A23">
        <w:t xml:space="preserve">adquiriram </w:t>
      </w:r>
      <w:r>
        <w:t xml:space="preserve">para usar na plataforma e acabaram não usando conforme as regras de uso que estão estabelecidas. </w:t>
      </w:r>
      <w:r w:rsidR="002D4600">
        <w:t xml:space="preserve">Notamos </w:t>
      </w:r>
      <w:r>
        <w:t xml:space="preserve">que o crescimento é porque eles estão consumindo mais, o que é um uso mais saudável da plataforma e que as inspirações estão estáveis, então </w:t>
      </w:r>
      <w:r w:rsidR="00D74A23">
        <w:t>vemos</w:t>
      </w:r>
      <w:r>
        <w:t xml:space="preserve"> esse crescimento bem saudável para a evolução do negócio. </w:t>
      </w:r>
    </w:p>
    <w:p w14:paraId="6FD91BA0" w14:textId="77777777" w:rsidR="00693B55" w:rsidRDefault="00693B55" w:rsidP="002D4600">
      <w:pPr>
        <w:jc w:val="both"/>
      </w:pPr>
    </w:p>
    <w:p w14:paraId="5787C10B" w14:textId="1F29243F" w:rsidR="00693B55" w:rsidRDefault="002D4600" w:rsidP="002D4600">
      <w:pPr>
        <w:jc w:val="both"/>
      </w:pPr>
      <w:r>
        <w:t>Trazemos</w:t>
      </w:r>
      <w:r w:rsidR="00693B55">
        <w:t xml:space="preserve"> também a monetização das solicitações</w:t>
      </w:r>
      <w:r w:rsidR="00D74A23">
        <w:t>, tivemos</w:t>
      </w:r>
      <w:r w:rsidR="00693B55">
        <w:t xml:space="preserve"> um aumento bem positivo de 16%, então </w:t>
      </w:r>
      <w:r>
        <w:t>falamos</w:t>
      </w:r>
      <w:r w:rsidR="00693B55">
        <w:t xml:space="preserve"> de trazer mais eficiência para a plataforma</w:t>
      </w:r>
      <w:r w:rsidR="00D61DE0">
        <w:t>, i</w:t>
      </w:r>
      <w:r w:rsidR="00693B55">
        <w:t xml:space="preserve">sso passa por monetizar melhor cada solicitação que a gente recebe. </w:t>
      </w:r>
      <w:r w:rsidR="00D61DE0">
        <w:t>Temos</w:t>
      </w:r>
      <w:r w:rsidR="00693B55">
        <w:t xml:space="preserve"> trabalhado muito na qualidade também, na quantidade, mas a qualidade tem evoluído. </w:t>
      </w:r>
      <w:r>
        <w:t>Como</w:t>
      </w:r>
      <w:r w:rsidR="00693B55">
        <w:t xml:space="preserve"> é que acontece essa monetização? O cliente coloca uma solicitação</w:t>
      </w:r>
      <w:r w:rsidR="006223AE">
        <w:t xml:space="preserve">, vendemos </w:t>
      </w:r>
      <w:r w:rsidR="00693B55">
        <w:t>isso para os profissionais</w:t>
      </w:r>
      <w:r w:rsidR="006223AE">
        <w:t xml:space="preserve"> e e</w:t>
      </w:r>
      <w:r w:rsidR="00693B55">
        <w:t xml:space="preserve">sse aumento pode vir de um ajuste de preço. </w:t>
      </w:r>
      <w:r w:rsidR="006223AE">
        <w:t>Estamos buscando</w:t>
      </w:r>
      <w:r w:rsidR="00693B55">
        <w:t xml:space="preserve"> trabalhar de forma contextual e escolhe</w:t>
      </w:r>
      <w:r>
        <w:t xml:space="preserve">ndo </w:t>
      </w:r>
      <w:r w:rsidR="00693B55">
        <w:t xml:space="preserve">as melhores praças, onde </w:t>
      </w:r>
      <w:r>
        <w:t>temos</w:t>
      </w:r>
      <w:r w:rsidR="00693B55">
        <w:t xml:space="preserve"> a combinação de uma categoria e uma cidade. </w:t>
      </w:r>
      <w:r w:rsidR="006223AE">
        <w:t xml:space="preserve">Esse </w:t>
      </w:r>
      <w:r w:rsidR="00693B55">
        <w:t>olhar granular tem trazido muito evolução positiva para a plataforma</w:t>
      </w:r>
      <w:r w:rsidR="006223AE">
        <w:t>, m</w:t>
      </w:r>
      <w:r w:rsidR="00693B55">
        <w:t>as também trabalha</w:t>
      </w:r>
      <w:r w:rsidR="006223AE">
        <w:t>mos</w:t>
      </w:r>
      <w:r w:rsidR="00693B55">
        <w:t xml:space="preserve"> por exemplo, </w:t>
      </w:r>
      <w:r w:rsidR="006223AE">
        <w:t>para</w:t>
      </w:r>
      <w:r w:rsidR="00693B55">
        <w:t xml:space="preserve"> vender a mesma solicitação para mais de um profissional, o que traz uma qualidade melhor para o cliente, porque ele tem mais profissionais oferecendo cotações para ele ou tendo possibilidade de prestar um serviço para ele. </w:t>
      </w:r>
      <w:r w:rsidR="006223AE">
        <w:t>Trabalhamos também</w:t>
      </w:r>
      <w:r w:rsidR="00693B55">
        <w:t xml:space="preserve"> nesse mix, o Edu comentou ali a questão de reformas e reparos é a categoria mais importante da plataforma</w:t>
      </w:r>
      <w:r w:rsidR="006223AE">
        <w:t>, é</w:t>
      </w:r>
      <w:r w:rsidR="00693B55">
        <w:t xml:space="preserve"> ela </w:t>
      </w:r>
      <w:r w:rsidR="006223AE">
        <w:t xml:space="preserve">que </w:t>
      </w:r>
      <w:r w:rsidR="00693B55">
        <w:t xml:space="preserve">tem uma monetização melhor também. Então é a combinação de vários fatores aqui que vem mostrando essa evolução positiva na monetização das solicitações. </w:t>
      </w:r>
    </w:p>
    <w:p w14:paraId="07B4F70C" w14:textId="77777777" w:rsidR="00693B55" w:rsidRDefault="00693B55" w:rsidP="00693B55"/>
    <w:p w14:paraId="3F32F008" w14:textId="1E73E385" w:rsidR="00693B55" w:rsidRDefault="00693B55" w:rsidP="00EB2615">
      <w:pPr>
        <w:jc w:val="both"/>
      </w:pPr>
      <w:r>
        <w:t xml:space="preserve">Olhando para receita líquida, </w:t>
      </w:r>
      <w:r w:rsidR="006223AE">
        <w:t xml:space="preserve">tivemos </w:t>
      </w:r>
      <w:r>
        <w:t xml:space="preserve">uma evolução de 8% em relação ao ano anterior. </w:t>
      </w:r>
      <w:r w:rsidR="006223AE">
        <w:t xml:space="preserve">Damos </w:t>
      </w:r>
      <w:r>
        <w:t>mais destaque para o lucro bruto</w:t>
      </w:r>
      <w:r w:rsidR="00171D99">
        <w:t xml:space="preserve"> </w:t>
      </w:r>
      <w:r>
        <w:t>que também teve uma evolução positiva de 11%</w:t>
      </w:r>
      <w:r w:rsidR="00171D99">
        <w:t xml:space="preserve"> e </w:t>
      </w:r>
      <w:r>
        <w:t xml:space="preserve">a margem </w:t>
      </w:r>
      <w:r>
        <w:lastRenderedPageBreak/>
        <w:t>bruta, que saiu de 90 para 92, quase 93%</w:t>
      </w:r>
      <w:r w:rsidR="00171D99">
        <w:t>,</w:t>
      </w:r>
      <w:r>
        <w:t xml:space="preserve"> tem uma evolução positiva em relação ao ano passado, seja por otimização na nossa estrutura de custos, onde </w:t>
      </w:r>
      <w:r w:rsidR="002D4600">
        <w:t>temos</w:t>
      </w:r>
      <w:r>
        <w:t xml:space="preserve"> renegociação com os servidores, com os dados que ficam na nuvem</w:t>
      </w:r>
      <w:r w:rsidR="00171D99">
        <w:t>, t</w:t>
      </w:r>
      <w:r>
        <w:t xml:space="preserve">em </w:t>
      </w:r>
      <w:r w:rsidR="002D4600">
        <w:t xml:space="preserve">uma </w:t>
      </w:r>
      <w:r>
        <w:t>melhoria nos meios de pagamento</w:t>
      </w:r>
      <w:r w:rsidR="00171D99">
        <w:t xml:space="preserve">, </w:t>
      </w:r>
      <w:r>
        <w:t xml:space="preserve">um mix melhor, onde o uso do PIX tem uma condição </w:t>
      </w:r>
      <w:r w:rsidR="002D4600">
        <w:t>favorável</w:t>
      </w:r>
      <w:r>
        <w:t xml:space="preserve"> para </w:t>
      </w:r>
      <w:r w:rsidR="002D4600">
        <w:t>nós</w:t>
      </w:r>
      <w:r>
        <w:t xml:space="preserve"> do que </w:t>
      </w:r>
      <w:r w:rsidR="002D4600">
        <w:t xml:space="preserve">o </w:t>
      </w:r>
      <w:r>
        <w:t>pagamento através do cartão de crédito</w:t>
      </w:r>
      <w:r w:rsidR="00171D99">
        <w:t>, com isso</w:t>
      </w:r>
      <w:r>
        <w:t xml:space="preserve">, </w:t>
      </w:r>
      <w:r w:rsidR="002D4600">
        <w:t>possuem vários</w:t>
      </w:r>
      <w:r>
        <w:t xml:space="preserve"> fatores positivos. </w:t>
      </w:r>
      <w:r w:rsidR="00171D99">
        <w:t>O</w:t>
      </w:r>
      <w:r>
        <w:t xml:space="preserve">utro ponto que </w:t>
      </w:r>
      <w:r w:rsidR="00171D99">
        <w:t>destacamos</w:t>
      </w:r>
      <w:r>
        <w:t xml:space="preserve"> aqui é que isso já vem acontecendo de uma forma constante</w:t>
      </w:r>
      <w:r w:rsidR="00171D99">
        <w:t xml:space="preserve">, temos </w:t>
      </w:r>
      <w:r>
        <w:t xml:space="preserve">uma evolução em relação ao ano anterior e está em linha com os trimestres anteriores, que mostra que é uma margem que está melhorando de forma consistente. </w:t>
      </w:r>
    </w:p>
    <w:p w14:paraId="4EE400F0" w14:textId="77777777" w:rsidR="00693B55" w:rsidRDefault="00693B55" w:rsidP="00693B55"/>
    <w:p w14:paraId="193BCF28" w14:textId="4F9736A9" w:rsidR="00693B55" w:rsidRDefault="00171D99" w:rsidP="00EB2615">
      <w:pPr>
        <w:jc w:val="both"/>
      </w:pPr>
      <w:r>
        <w:t>Estamos</w:t>
      </w:r>
      <w:r w:rsidR="00693B55">
        <w:t xml:space="preserve"> </w:t>
      </w:r>
      <w:r w:rsidR="00EB2615">
        <w:t xml:space="preserve">também </w:t>
      </w:r>
      <w:r w:rsidR="00693B55">
        <w:t>trabalha</w:t>
      </w:r>
      <w:r>
        <w:t>n</w:t>
      </w:r>
      <w:r w:rsidR="00693B55">
        <w:t xml:space="preserve">do bastante </w:t>
      </w:r>
      <w:r>
        <w:t xml:space="preserve">em </w:t>
      </w:r>
      <w:r w:rsidR="00693B55">
        <w:t xml:space="preserve">nossas despesas e ganhando mais eficiência. </w:t>
      </w:r>
      <w:r>
        <w:t>Temos</w:t>
      </w:r>
      <w:r w:rsidR="00693B55">
        <w:t xml:space="preserve"> a despesa de marketing por exemplo, onde </w:t>
      </w:r>
      <w:r>
        <w:t>tivemos</w:t>
      </w:r>
      <w:r w:rsidR="00693B55">
        <w:t xml:space="preserve"> uma redução tanto em relação ao ano passado</w:t>
      </w:r>
      <w:r>
        <w:t xml:space="preserve">, </w:t>
      </w:r>
      <w:r w:rsidR="00693B55">
        <w:t>quanto ao trimestre anterior</w:t>
      </w:r>
      <w:r w:rsidR="00EB2615">
        <w:t>, t</w:t>
      </w:r>
      <w:r>
        <w:t>emos utilizado</w:t>
      </w:r>
      <w:r w:rsidR="00693B55">
        <w:t xml:space="preserve"> melhor esses investimentos. É um trabalho forte do time de marketing, onde tem investimento relevante em marketing de performance.</w:t>
      </w:r>
      <w:r w:rsidR="00693B55" w:rsidRPr="00693B55">
        <w:t xml:space="preserve"> </w:t>
      </w:r>
      <w:r w:rsidR="00EB2615">
        <w:t>Como</w:t>
      </w:r>
      <w:r w:rsidR="00693B55">
        <w:t xml:space="preserve"> o Edu falou, tem uma ligação direta com o volume que </w:t>
      </w:r>
      <w:r w:rsidR="00EB2615">
        <w:t>conseguimos</w:t>
      </w:r>
      <w:r w:rsidR="00693B55">
        <w:t xml:space="preserve"> trazer com as receitas que são geradas na plataforma, o que a gente vem contando é essa mesma história dos trimestres anteriores e que </w:t>
      </w:r>
      <w:r>
        <w:t>estamos otimizando</w:t>
      </w:r>
      <w:r w:rsidR="00693B55">
        <w:t xml:space="preserve"> esses investimentos, gastando menos, </w:t>
      </w:r>
      <w:r>
        <w:t xml:space="preserve">trazendo </w:t>
      </w:r>
      <w:r w:rsidR="00693B55">
        <w:t xml:space="preserve">volume, </w:t>
      </w:r>
      <w:r>
        <w:t xml:space="preserve">uma </w:t>
      </w:r>
      <w:r w:rsidR="00693B55">
        <w:t xml:space="preserve">qualidade melhor do que </w:t>
      </w:r>
      <w:r w:rsidR="00EB2615">
        <w:t>temos.</w:t>
      </w:r>
      <w:r w:rsidR="00693B55">
        <w:t xml:space="preserve"> </w:t>
      </w:r>
      <w:r>
        <w:t>Gastamos</w:t>
      </w:r>
      <w:r w:rsidR="00693B55">
        <w:t xml:space="preserve"> 27% a menos do que no ano passado e </w:t>
      </w:r>
      <w:r w:rsidR="00A5338E">
        <w:t>mantivemos o</w:t>
      </w:r>
      <w:r w:rsidR="00693B55">
        <w:t xml:space="preserve"> volume de solicitações</w:t>
      </w:r>
      <w:r w:rsidR="00EB2615">
        <w:t>,</w:t>
      </w:r>
      <w:r w:rsidR="00693B55">
        <w:t xml:space="preserve"> gastamos até 13% a menos em marketing do que a gente gastou no ano passado, mas com um volume até maior do que </w:t>
      </w:r>
      <w:r w:rsidR="00EB2615">
        <w:t>tivemos</w:t>
      </w:r>
      <w:r w:rsidR="00693B55">
        <w:t xml:space="preserve"> no trimestre anterior. </w:t>
      </w:r>
    </w:p>
    <w:p w14:paraId="241FC075" w14:textId="77777777" w:rsidR="00693B55" w:rsidRDefault="00693B55" w:rsidP="00EB2615">
      <w:pPr>
        <w:jc w:val="both"/>
      </w:pPr>
    </w:p>
    <w:p w14:paraId="7F94FE3D" w14:textId="3D94E7F3" w:rsidR="00693B55" w:rsidRDefault="00693B55" w:rsidP="00EB2615">
      <w:pPr>
        <w:jc w:val="both"/>
      </w:pPr>
      <w:r>
        <w:t xml:space="preserve">Aqui </w:t>
      </w:r>
      <w:r w:rsidR="00EB2615">
        <w:t>mostramos</w:t>
      </w:r>
      <w:r>
        <w:t xml:space="preserve"> a evolução</w:t>
      </w:r>
      <w:r w:rsidR="00A5338E">
        <w:t xml:space="preserve">, tivemos </w:t>
      </w:r>
      <w:r>
        <w:t>um gasto elevado em 2021</w:t>
      </w:r>
      <w:r w:rsidR="00A5338E">
        <w:t xml:space="preserve"> </w:t>
      </w:r>
      <w:r>
        <w:t xml:space="preserve">que foi importante para colocar a plataforma </w:t>
      </w:r>
      <w:r w:rsidR="00A5338E">
        <w:t>em um</w:t>
      </w:r>
      <w:r>
        <w:t xml:space="preserve"> outro patamar. </w:t>
      </w:r>
      <w:r w:rsidR="00A5338E">
        <w:t>Dobramos</w:t>
      </w:r>
      <w:r>
        <w:t xml:space="preserve"> a quantidade de profissionais</w:t>
      </w:r>
      <w:r w:rsidR="00A5338E">
        <w:t>, m</w:t>
      </w:r>
      <w:r>
        <w:t xml:space="preserve">as desde 2022 </w:t>
      </w:r>
      <w:r w:rsidR="00A5338E">
        <w:t>estamos</w:t>
      </w:r>
      <w:r>
        <w:t xml:space="preserve"> trabalhando nessa otimização. Vocês podem ver que em 2023 ele já está </w:t>
      </w:r>
      <w:r w:rsidR="00A5338E">
        <w:t>em um</w:t>
      </w:r>
      <w:r>
        <w:t xml:space="preserve"> patamar menor do que a gente estava, inclusive em 2022</w:t>
      </w:r>
      <w:r w:rsidR="00A5338E">
        <w:t xml:space="preserve">, </w:t>
      </w:r>
      <w:r>
        <w:t>que os gastos do terceiro trimestre foram menores</w:t>
      </w:r>
      <w:r w:rsidR="00A5338E">
        <w:t>, m</w:t>
      </w:r>
      <w:r>
        <w:t xml:space="preserve">as </w:t>
      </w:r>
      <w:r w:rsidR="00EB2615">
        <w:t>continuamos</w:t>
      </w:r>
      <w:r>
        <w:t xml:space="preserve"> trazendo um volume, uma qualidade muito boa. </w:t>
      </w:r>
    </w:p>
    <w:p w14:paraId="6ACB2ED6" w14:textId="77777777" w:rsidR="00693B55" w:rsidRDefault="00693B55" w:rsidP="00693B55"/>
    <w:p w14:paraId="7984241C" w14:textId="0E3FBD30" w:rsidR="00A5338E" w:rsidRDefault="00693B55" w:rsidP="006766B9">
      <w:pPr>
        <w:jc w:val="both"/>
      </w:pPr>
      <w:r>
        <w:t>Essa é outra métrica interessante</w:t>
      </w:r>
      <w:r w:rsidR="00A5338E">
        <w:t>, c</w:t>
      </w:r>
      <w:r>
        <w:t>ombina</w:t>
      </w:r>
      <w:r w:rsidR="00A5338E">
        <w:t>mos</w:t>
      </w:r>
      <w:r>
        <w:t xml:space="preserve"> as duas</w:t>
      </w:r>
      <w:r w:rsidR="00A5338E">
        <w:t xml:space="preserve">, olhamos </w:t>
      </w:r>
      <w:r>
        <w:t>em termos de volume de receita, menos os custos</w:t>
      </w:r>
      <w:r w:rsidR="00A5338E">
        <w:t xml:space="preserve"> e chegamos </w:t>
      </w:r>
      <w:r>
        <w:t xml:space="preserve">no lucro bruto. </w:t>
      </w:r>
      <w:r w:rsidR="00A5338E">
        <w:t>Se</w:t>
      </w:r>
      <w:r>
        <w:t xml:space="preserve"> </w:t>
      </w:r>
      <w:r w:rsidR="006766B9">
        <w:t>tirarmos</w:t>
      </w:r>
      <w:r>
        <w:t xml:space="preserve"> a despesa de marketing, está vendo a margem de contribuição do negócio</w:t>
      </w:r>
      <w:r w:rsidR="00A5338E">
        <w:t xml:space="preserve"> e estamos</w:t>
      </w:r>
      <w:r>
        <w:t xml:space="preserve"> olhando </w:t>
      </w:r>
      <w:r w:rsidR="00A5338E">
        <w:t>o acumulado</w:t>
      </w:r>
      <w:r>
        <w:t xml:space="preserve"> dos três primeiros trimestres de 2021, </w:t>
      </w:r>
      <w:r w:rsidR="00A5338E">
        <w:t>20</w:t>
      </w:r>
      <w:r>
        <w:t xml:space="preserve">22 e </w:t>
      </w:r>
      <w:r w:rsidR="00A5338E">
        <w:t>20</w:t>
      </w:r>
      <w:r>
        <w:t xml:space="preserve">23. Então, 2021 </w:t>
      </w:r>
      <w:r w:rsidR="00A5338E">
        <w:t>passamos por um</w:t>
      </w:r>
      <w:r>
        <w:t xml:space="preserve"> cenário de investimento acelerado, </w:t>
      </w:r>
      <w:r w:rsidR="00A5338E">
        <w:t>gerando</w:t>
      </w:r>
      <w:r>
        <w:t xml:space="preserve"> um crescimento muito bom, mas a um custo maior do que a gente gostaria. Essa margem de contribuição foi negativa em 7 milhões de reais</w:t>
      </w:r>
      <w:r w:rsidR="00A5338E">
        <w:t xml:space="preserve"> e a gente vem</w:t>
      </w:r>
      <w:r>
        <w:t xml:space="preserve"> trabalhando isso desde 2022</w:t>
      </w:r>
      <w:r w:rsidR="00A5338E">
        <w:t xml:space="preserve">, podendo atualmente </w:t>
      </w:r>
      <w:r>
        <w:t>ver uma melhor</w:t>
      </w:r>
      <w:r w:rsidR="00A5338E">
        <w:t>a</w:t>
      </w:r>
      <w:r>
        <w:t xml:space="preserve"> significativa. </w:t>
      </w:r>
    </w:p>
    <w:p w14:paraId="4F71414D" w14:textId="77777777" w:rsidR="00A5338E" w:rsidRDefault="00A5338E" w:rsidP="00693B55"/>
    <w:p w14:paraId="10945365" w14:textId="0EDB3F5C" w:rsidR="00693B55" w:rsidRDefault="00A5338E" w:rsidP="006766B9">
      <w:pPr>
        <w:jc w:val="both"/>
      </w:pPr>
      <w:r>
        <w:t>Tivemos</w:t>
      </w:r>
      <w:r w:rsidR="00693B55">
        <w:t xml:space="preserve"> uma margem de contribuição de 10 milhões nos três </w:t>
      </w:r>
      <w:r>
        <w:t>primeiros trimestres</w:t>
      </w:r>
      <w:r w:rsidR="00693B55">
        <w:t xml:space="preserve"> de 2022</w:t>
      </w:r>
      <w:r>
        <w:t>, m</w:t>
      </w:r>
      <w:r w:rsidR="00693B55">
        <w:t xml:space="preserve">as </w:t>
      </w:r>
      <w:r>
        <w:t>continuamos</w:t>
      </w:r>
      <w:r w:rsidR="00693B55">
        <w:t xml:space="preserve"> trabalhando e melhorando isso. </w:t>
      </w:r>
      <w:r>
        <w:t>É</w:t>
      </w:r>
      <w:r w:rsidR="00693B55">
        <w:t xml:space="preserve"> um resultado que nos deixa muito feliz</w:t>
      </w:r>
      <w:r>
        <w:t>es</w:t>
      </w:r>
      <w:r w:rsidR="00693B55">
        <w:t xml:space="preserve"> em olhar</w:t>
      </w:r>
      <w:r>
        <w:t xml:space="preserve">, </w:t>
      </w:r>
      <w:r w:rsidR="00693B55">
        <w:t>que essa margem de contribuição em 2023 foi mai</w:t>
      </w:r>
      <w:r w:rsidR="006766B9">
        <w:t>or</w:t>
      </w:r>
      <w:r w:rsidR="00693B55">
        <w:t xml:space="preserve"> que o dobro do que foi em 2022. </w:t>
      </w:r>
      <w:r>
        <w:t>Estamos</w:t>
      </w:r>
      <w:r w:rsidR="00693B55">
        <w:t xml:space="preserve"> mantendo isso de uma forma constante</w:t>
      </w:r>
      <w:r>
        <w:t xml:space="preserve"> e </w:t>
      </w:r>
      <w:r w:rsidR="00693B55">
        <w:t>bem equilibrada</w:t>
      </w:r>
      <w:r w:rsidR="006766B9">
        <w:t>, i</w:t>
      </w:r>
      <w:r w:rsidR="00693B55">
        <w:t xml:space="preserve">sso é fruto do esforço de vários times aqui da companhia. </w:t>
      </w:r>
      <w:r>
        <w:t>Estamos</w:t>
      </w:r>
      <w:r w:rsidR="00693B55">
        <w:t xml:space="preserve"> conseguindo trazer trimestre após trimestre, uma margem relevante</w:t>
      </w:r>
      <w:r w:rsidR="006766B9">
        <w:t>, h</w:t>
      </w:r>
      <w:r w:rsidR="00693B55">
        <w:t xml:space="preserve">oje </w:t>
      </w:r>
      <w:r>
        <w:t>falamos</w:t>
      </w:r>
      <w:r w:rsidR="00693B55">
        <w:t xml:space="preserve"> de 21 milhões de reais nos três primeiros trimestres de 2023. </w:t>
      </w:r>
    </w:p>
    <w:p w14:paraId="0BB84961" w14:textId="77777777" w:rsidR="00693B55" w:rsidRDefault="00693B55" w:rsidP="00693B55"/>
    <w:p w14:paraId="4949D6A2" w14:textId="73CAC1C6" w:rsidR="00AB3FC5" w:rsidRDefault="00693B55" w:rsidP="006766B9">
      <w:pPr>
        <w:jc w:val="both"/>
      </w:pPr>
      <w:r>
        <w:t>Olhando um pouco o outro lado das despesas</w:t>
      </w:r>
      <w:r w:rsidR="006766B9">
        <w:t>,</w:t>
      </w:r>
      <w:r>
        <w:t xml:space="preserve"> em termos de despesas gerais administrativas</w:t>
      </w:r>
      <w:r w:rsidR="006766B9">
        <w:t xml:space="preserve">, a </w:t>
      </w:r>
      <w:r>
        <w:t xml:space="preserve">principal linha que </w:t>
      </w:r>
      <w:r w:rsidR="006766B9">
        <w:t xml:space="preserve">temos </w:t>
      </w:r>
      <w:r>
        <w:t xml:space="preserve">é o custo de pessoas. </w:t>
      </w:r>
      <w:r w:rsidR="006766B9">
        <w:t>Possuíamos</w:t>
      </w:r>
      <w:r>
        <w:t xml:space="preserve"> uma equipe maior em 2022</w:t>
      </w:r>
      <w:r w:rsidR="006766B9">
        <w:t xml:space="preserve"> e a gente </w:t>
      </w:r>
      <w:r>
        <w:t>vem fazendo alguns ajustes. Isso já foi divulgado no trimestre passado</w:t>
      </w:r>
      <w:r w:rsidR="006766B9">
        <w:t xml:space="preserve"> e temos</w:t>
      </w:r>
      <w:r>
        <w:t xml:space="preserve"> uma </w:t>
      </w:r>
      <w:r>
        <w:lastRenderedPageBreak/>
        <w:t xml:space="preserve">redução de 28% em relação ao ano anterior, </w:t>
      </w:r>
      <w:r w:rsidR="006766B9">
        <w:t>com</w:t>
      </w:r>
      <w:r>
        <w:t xml:space="preserve"> uma equipe muito maior. </w:t>
      </w:r>
      <w:r w:rsidR="006766B9">
        <w:t>T</w:t>
      </w:r>
      <w:r>
        <w:t>ambém tem uma relação, uma redução de 21% em relação ao trimestre anterior</w:t>
      </w:r>
      <w:r w:rsidR="006766B9">
        <w:t xml:space="preserve"> o</w:t>
      </w:r>
      <w:r>
        <w:t xml:space="preserve">nde </w:t>
      </w:r>
      <w:r w:rsidR="006766B9">
        <w:t>vamos</w:t>
      </w:r>
      <w:r>
        <w:t xml:space="preserve"> mostrar</w:t>
      </w:r>
      <w:r w:rsidR="006766B9">
        <w:t xml:space="preserve">, </w:t>
      </w:r>
      <w:r>
        <w:t>mais para frente</w:t>
      </w:r>
      <w:r w:rsidR="006766B9">
        <w:t>,</w:t>
      </w:r>
      <w:r>
        <w:t xml:space="preserve"> que a estrutura de time é a mesma. </w:t>
      </w:r>
      <w:r w:rsidR="006766B9">
        <w:t>Essa</w:t>
      </w:r>
      <w:r>
        <w:t xml:space="preserve"> redução é um gasto menor em folha</w:t>
      </w:r>
      <w:r w:rsidR="006766B9">
        <w:t xml:space="preserve"> e</w:t>
      </w:r>
      <w:r w:rsidR="00AB3FC5">
        <w:t xml:space="preserve"> </w:t>
      </w:r>
      <w:r>
        <w:t xml:space="preserve">que no </w:t>
      </w:r>
      <w:r w:rsidR="006766B9">
        <w:t>2T</w:t>
      </w:r>
      <w:r>
        <w:t xml:space="preserve">23 </w:t>
      </w:r>
      <w:r w:rsidR="006766B9">
        <w:t>tivemos</w:t>
      </w:r>
      <w:r>
        <w:t xml:space="preserve"> alguns cus</w:t>
      </w:r>
      <w:r w:rsidR="006766B9">
        <w:t>t</w:t>
      </w:r>
      <w:r>
        <w:t>os pontuais, no sentido que</w:t>
      </w:r>
      <w:r w:rsidR="006766B9">
        <w:t>,</w:t>
      </w:r>
      <w:r>
        <w:t xml:space="preserve"> por metade do trimestre ainda est</w:t>
      </w:r>
      <w:r w:rsidR="006766B9">
        <w:t>ávamos</w:t>
      </w:r>
      <w:r>
        <w:t xml:space="preserve"> com uma equipe maior e tivemos os custos de rescisão</w:t>
      </w:r>
      <w:r w:rsidR="006766B9">
        <w:t>, com isso,</w:t>
      </w:r>
      <w:r>
        <w:t xml:space="preserve"> os números do </w:t>
      </w:r>
      <w:r w:rsidR="006766B9">
        <w:t>2T</w:t>
      </w:r>
      <w:r>
        <w:t>23 foram poluídos por essas métricas. Apesar d</w:t>
      </w:r>
      <w:r w:rsidR="006766B9">
        <w:t>e encerrarmos</w:t>
      </w:r>
      <w:r>
        <w:t xml:space="preserve"> o trimestre com a mesma quantidade de pessoas</w:t>
      </w:r>
      <w:r w:rsidR="006766B9">
        <w:t>, s</w:t>
      </w:r>
      <w:r>
        <w:t xml:space="preserve">ão 148 colaboradores no final do segundo e do </w:t>
      </w:r>
      <w:r w:rsidR="006766B9">
        <w:t>3T</w:t>
      </w:r>
      <w:r>
        <w:t>23</w:t>
      </w:r>
      <w:r w:rsidR="006766B9">
        <w:t>, o</w:t>
      </w:r>
      <w:r>
        <w:t xml:space="preserve">s custos do segundo trimestre ainda eram poluídos por esses efeitos. No terceiro trimestre </w:t>
      </w:r>
      <w:r w:rsidR="006766B9">
        <w:t>notamos</w:t>
      </w:r>
      <w:r>
        <w:t xml:space="preserve"> </w:t>
      </w:r>
      <w:r w:rsidR="00B42A3C">
        <w:t xml:space="preserve">a </w:t>
      </w:r>
      <w:r>
        <w:t>estrutura, que é o que acredita</w:t>
      </w:r>
      <w:r w:rsidR="006766B9">
        <w:t>mos</w:t>
      </w:r>
      <w:r>
        <w:t xml:space="preserve"> que seja insustentável</w:t>
      </w:r>
      <w:r w:rsidR="006766B9">
        <w:t>.</w:t>
      </w:r>
      <w:r>
        <w:t xml:space="preserve"> </w:t>
      </w:r>
      <w:r w:rsidR="006766B9">
        <w:t>O</w:t>
      </w:r>
      <w:r>
        <w:t xml:space="preserve"> esperado daqui para frente é que </w:t>
      </w:r>
      <w:r w:rsidR="00B42A3C">
        <w:t>a gente mantenha</w:t>
      </w:r>
      <w:r>
        <w:t xml:space="preserve"> essa estrutura, com esse patamar de custos que est</w:t>
      </w:r>
      <w:r w:rsidR="006766B9">
        <w:t>amos</w:t>
      </w:r>
      <w:r>
        <w:t xml:space="preserve"> vendo aqui. </w:t>
      </w:r>
    </w:p>
    <w:p w14:paraId="31B4457A" w14:textId="77777777" w:rsidR="00AB3FC5" w:rsidRDefault="00AB3FC5" w:rsidP="00693B55"/>
    <w:p w14:paraId="4AE9E25A" w14:textId="50763361" w:rsidR="00AB3FC5" w:rsidRDefault="00693B55" w:rsidP="00B42A3C">
      <w:pPr>
        <w:jc w:val="both"/>
      </w:pPr>
      <w:r>
        <w:t xml:space="preserve">Aqui </w:t>
      </w:r>
      <w:r w:rsidR="00B42A3C">
        <w:t xml:space="preserve">mostramos </w:t>
      </w:r>
      <w:r>
        <w:t>um pouquinho a evolução de pessoas</w:t>
      </w:r>
      <w:r w:rsidR="00B42A3C">
        <w:t xml:space="preserve">, podemos </w:t>
      </w:r>
      <w:r>
        <w:t xml:space="preserve">ver uma redução de 80 pessoas em relação ao ano passado. Esse ajuste foi feito no final de 2022 e agora, em maio de 2023, vocês </w:t>
      </w:r>
      <w:r w:rsidR="00B42A3C">
        <w:t>notam que terminamos</w:t>
      </w:r>
      <w:r>
        <w:t xml:space="preserve"> o terceiro trimestre com a mesma quantidade de pessoas do segundo</w:t>
      </w:r>
      <w:r w:rsidR="00B42A3C">
        <w:t>,</w:t>
      </w:r>
      <w:r>
        <w:t xml:space="preserve"> 148 pessoas</w:t>
      </w:r>
      <w:r w:rsidR="00B42A3C">
        <w:t>, m</w:t>
      </w:r>
      <w:r>
        <w:t xml:space="preserve">as os custos do terceiro trimestre refletem a estrutura atual. Outro ponto que </w:t>
      </w:r>
      <w:r w:rsidR="00B42A3C">
        <w:t>trazemos</w:t>
      </w:r>
      <w:r>
        <w:t xml:space="preserve"> aqui é a proporção de pessoas em T</w:t>
      </w:r>
      <w:r w:rsidR="00B42A3C">
        <w:t xml:space="preserve">ech </w:t>
      </w:r>
      <w:r>
        <w:t xml:space="preserve">e </w:t>
      </w:r>
      <w:r w:rsidR="00B42A3C">
        <w:t>P</w:t>
      </w:r>
      <w:r>
        <w:t>roduto</w:t>
      </w:r>
      <w:r w:rsidR="00B42A3C">
        <w:t>, que s</w:t>
      </w:r>
      <w:r>
        <w:t>ão os times que ajudam no desenvolvimento das novas funcionalidades</w:t>
      </w:r>
      <w:r w:rsidR="00B42A3C">
        <w:t>, n</w:t>
      </w:r>
      <w:r>
        <w:t>a construção da plataforma no futuro</w:t>
      </w:r>
      <w:r w:rsidR="00B42A3C">
        <w:t xml:space="preserve"> e</w:t>
      </w:r>
      <w:r>
        <w:t xml:space="preserve"> esse time continua a ter um peso relevante aqui dentro. </w:t>
      </w:r>
      <w:r w:rsidR="00B42A3C">
        <w:t>C</w:t>
      </w:r>
      <w:r>
        <w:t>ontinua</w:t>
      </w:r>
      <w:r w:rsidR="00B42A3C">
        <w:t>mos</w:t>
      </w:r>
      <w:r>
        <w:t xml:space="preserve"> com os projetos que </w:t>
      </w:r>
      <w:r w:rsidR="00B42A3C">
        <w:t>temos</w:t>
      </w:r>
      <w:r>
        <w:t xml:space="preserve"> hoje</w:t>
      </w:r>
      <w:r w:rsidR="00B42A3C">
        <w:t>, t</w:t>
      </w:r>
      <w:r>
        <w:t>odos continuam em desenvolvimento. Temos algumas</w:t>
      </w:r>
      <w:r w:rsidR="00B42A3C">
        <w:t xml:space="preserve"> </w:t>
      </w:r>
      <w:r>
        <w:t>entregas preliminares</w:t>
      </w:r>
      <w:r w:rsidR="00B42A3C">
        <w:t>,</w:t>
      </w:r>
      <w:r>
        <w:t xml:space="preserve"> </w:t>
      </w:r>
      <w:r w:rsidR="00B42A3C">
        <w:t>temos</w:t>
      </w:r>
      <w:r>
        <w:t xml:space="preserve"> avançado bastante nisso. A mensagem principal é que</w:t>
      </w:r>
      <w:r w:rsidR="00B42A3C">
        <w:t xml:space="preserve"> </w:t>
      </w:r>
      <w:r>
        <w:t xml:space="preserve">mesmo com o ajuste que </w:t>
      </w:r>
      <w:r w:rsidR="00B42A3C">
        <w:t>fizemos</w:t>
      </w:r>
      <w:r>
        <w:t xml:space="preserve"> na estrutura de pessoas, </w:t>
      </w:r>
      <w:r w:rsidR="00B42A3C">
        <w:t>continuamos</w:t>
      </w:r>
      <w:r>
        <w:t xml:space="preserve"> investindo nesse futuro</w:t>
      </w:r>
      <w:r w:rsidR="00B42A3C">
        <w:t>, continuamos</w:t>
      </w:r>
      <w:r>
        <w:t xml:space="preserve"> com esse desenvolvimento</w:t>
      </w:r>
      <w:r w:rsidR="00B42A3C">
        <w:t xml:space="preserve"> e a</w:t>
      </w:r>
      <w:r>
        <w:t xml:space="preserve">creditando que a plataforma já tem melhorado e pode ser ainda melhor no futuro. Essas entregas continuam no nosso horizonte. </w:t>
      </w:r>
    </w:p>
    <w:p w14:paraId="7AD5C834" w14:textId="77777777" w:rsidR="00AB3FC5" w:rsidRDefault="00AB3FC5" w:rsidP="00693B55"/>
    <w:p w14:paraId="1DF92446" w14:textId="49C1A815" w:rsidR="00AB3FC5" w:rsidRDefault="00693B55" w:rsidP="006D1511">
      <w:pPr>
        <w:jc w:val="both"/>
      </w:pPr>
      <w:r>
        <w:t xml:space="preserve">Olhando para o EBITDA, </w:t>
      </w:r>
      <w:r w:rsidR="00B42A3C">
        <w:t>fazemos</w:t>
      </w:r>
      <w:r>
        <w:t xml:space="preserve"> a reconciliação</w:t>
      </w:r>
      <w:r w:rsidR="006641C3">
        <w:t xml:space="preserve"> e </w:t>
      </w:r>
      <w:r w:rsidR="00B42A3C">
        <w:t>falamos</w:t>
      </w:r>
      <w:r>
        <w:t xml:space="preserve"> de um EBITDA ajustado que </w:t>
      </w:r>
      <w:r w:rsidR="00B42A3C">
        <w:t xml:space="preserve">acreditamos </w:t>
      </w:r>
      <w:r>
        <w:t xml:space="preserve">que reflete melhor a dinâmica do negócio. Vou falar primeiro de 2022, onde teve um EBITDA negativo de 11 milhões </w:t>
      </w:r>
      <w:r w:rsidR="00B42A3C">
        <w:t>de reais</w:t>
      </w:r>
      <w:r>
        <w:t>, mais um custo com a outorga de ações</w:t>
      </w:r>
      <w:r w:rsidR="00B42A3C">
        <w:t xml:space="preserve"> e chegamos </w:t>
      </w:r>
      <w:r>
        <w:t xml:space="preserve">nesse EBITDA ajustado de 9 milhões </w:t>
      </w:r>
      <w:r w:rsidR="00AB3FC5">
        <w:t>de reais</w:t>
      </w:r>
      <w:r>
        <w:t xml:space="preserve">, que seria o desembolso que </w:t>
      </w:r>
      <w:r w:rsidR="00B42A3C">
        <w:t xml:space="preserve">tivemos </w:t>
      </w:r>
      <w:r>
        <w:t>efetivo naquele período. Para esse terceiro trimestre de 2</w:t>
      </w:r>
      <w:r w:rsidR="00AB3FC5">
        <w:t>023</w:t>
      </w:r>
      <w:r w:rsidR="006641C3">
        <w:t xml:space="preserve"> tivemos</w:t>
      </w:r>
      <w:r>
        <w:t xml:space="preserve"> um EBITDA bem menor, da ordem de 2,8 milhões</w:t>
      </w:r>
      <w:r w:rsidR="006641C3">
        <w:t xml:space="preserve"> e u</w:t>
      </w:r>
      <w:r>
        <w:t xml:space="preserve">m custo menor também com a outorga de ações. </w:t>
      </w:r>
      <w:r w:rsidR="006641C3">
        <w:t>Chegamos</w:t>
      </w:r>
      <w:r>
        <w:t xml:space="preserve"> no EBITDA ajustado de menos 2 milhões </w:t>
      </w:r>
      <w:r w:rsidR="006641C3">
        <w:t>de reais</w:t>
      </w:r>
      <w:r>
        <w:t xml:space="preserve">, o que se traduziria em algo em torno de menos de 700.000 </w:t>
      </w:r>
      <w:r w:rsidR="00AB3FC5">
        <w:t xml:space="preserve">mil </w:t>
      </w:r>
      <w:r w:rsidR="006641C3">
        <w:t>reais</w:t>
      </w:r>
      <w:r>
        <w:t xml:space="preserve"> por mês. </w:t>
      </w:r>
      <w:r w:rsidR="006641C3">
        <w:t>Temos</w:t>
      </w:r>
      <w:r>
        <w:t xml:space="preserve"> </w:t>
      </w:r>
      <w:r w:rsidR="006641C3">
        <w:t>trabalhado</w:t>
      </w:r>
      <w:r>
        <w:t xml:space="preserve"> nisso, estamos caminhando e busca</w:t>
      </w:r>
      <w:r w:rsidR="006641C3">
        <w:t>ndo</w:t>
      </w:r>
      <w:r>
        <w:t xml:space="preserve"> um EBITDA </w:t>
      </w:r>
      <w:r w:rsidR="006641C3">
        <w:t xml:space="preserve">para </w:t>
      </w:r>
      <w:r>
        <w:t xml:space="preserve">chegar no </w:t>
      </w:r>
      <w:proofErr w:type="spellStart"/>
      <w:r>
        <w:t>breakeven</w:t>
      </w:r>
      <w:proofErr w:type="spellEnd"/>
      <w:r>
        <w:t xml:space="preserve">. Esses números mostram que </w:t>
      </w:r>
      <w:r w:rsidR="006641C3">
        <w:t>estamos</w:t>
      </w:r>
      <w:r>
        <w:t xml:space="preserve"> no caminho certo</w:t>
      </w:r>
      <w:r w:rsidR="006641C3">
        <w:t xml:space="preserve">, </w:t>
      </w:r>
      <w:r>
        <w:t>entende</w:t>
      </w:r>
      <w:r w:rsidR="006641C3">
        <w:t>mos</w:t>
      </w:r>
      <w:r>
        <w:t xml:space="preserve"> que isso é importante para mostrar a evolução relevante que </w:t>
      </w:r>
      <w:r w:rsidR="006641C3">
        <w:t>tivemos</w:t>
      </w:r>
      <w:r>
        <w:t xml:space="preserve">, tanto em relação ao ano passado, a melhoria de mais de 7 milhões </w:t>
      </w:r>
      <w:r w:rsidR="006641C3">
        <w:t>de reais, m</w:t>
      </w:r>
      <w:r>
        <w:t xml:space="preserve">as mesmo em relação ao trimestre passado, </w:t>
      </w:r>
      <w:r w:rsidR="006D1511">
        <w:t xml:space="preserve">tivemos </w:t>
      </w:r>
      <w:r>
        <w:t xml:space="preserve">um EBITDA de 5,3 negativo. </w:t>
      </w:r>
      <w:r w:rsidR="006D1511">
        <w:t>Estamos</w:t>
      </w:r>
      <w:r>
        <w:t xml:space="preserve"> chegando em -2 nesse trimestre também</w:t>
      </w:r>
      <w:r w:rsidR="006D1511">
        <w:t>, é</w:t>
      </w:r>
      <w:r>
        <w:t xml:space="preserve"> uma melhoria significativa</w:t>
      </w:r>
      <w:r w:rsidR="006D1511">
        <w:t xml:space="preserve">, </w:t>
      </w:r>
      <w:r>
        <w:t>continua</w:t>
      </w:r>
      <w:r w:rsidR="006D1511">
        <w:t>mos</w:t>
      </w:r>
      <w:r>
        <w:t xml:space="preserve"> trabalhando nessas evoluções da companhia. </w:t>
      </w:r>
    </w:p>
    <w:p w14:paraId="397FB7D9" w14:textId="77777777" w:rsidR="00AB3FC5" w:rsidRDefault="00AB3FC5" w:rsidP="00693B55"/>
    <w:p w14:paraId="42447815" w14:textId="21F9EBE4" w:rsidR="00AB3FC5" w:rsidRDefault="006D1511" w:rsidP="006D1511">
      <w:pPr>
        <w:jc w:val="both"/>
      </w:pPr>
      <w:r>
        <w:t>Estamos</w:t>
      </w:r>
      <w:r w:rsidR="00693B55">
        <w:t xml:space="preserve"> mostrando lucro pelo segundo trimestre consecutivo</w:t>
      </w:r>
      <w:r>
        <w:t>,</w:t>
      </w:r>
      <w:r w:rsidR="00693B55">
        <w:t xml:space="preserve"> é a segunda vez desde o IPO que </w:t>
      </w:r>
      <w:r>
        <w:t>temos</w:t>
      </w:r>
      <w:r w:rsidR="00693B55">
        <w:t xml:space="preserve"> lucro. </w:t>
      </w:r>
      <w:r>
        <w:t>Tivemos</w:t>
      </w:r>
      <w:r w:rsidR="00693B55">
        <w:t xml:space="preserve"> um prejuízo de 2,7 milhões no ano passado</w:t>
      </w:r>
      <w:r>
        <w:t xml:space="preserve"> e</w:t>
      </w:r>
      <w:r w:rsidR="00693B55">
        <w:t xml:space="preserve"> um lucro de 4,2 nesse trimestre,</w:t>
      </w:r>
      <w:r>
        <w:t xml:space="preserve"> </w:t>
      </w:r>
      <w:r w:rsidR="00693B55">
        <w:t xml:space="preserve">que é </w:t>
      </w:r>
      <w:r>
        <w:t xml:space="preserve">cerca de </w:t>
      </w:r>
      <w:r w:rsidR="00693B55">
        <w:t>três vezes</w:t>
      </w:r>
      <w:r>
        <w:t xml:space="preserve"> </w:t>
      </w:r>
      <w:r w:rsidR="00693B55">
        <w:t xml:space="preserve">maior do que foi no trimestre anterior. </w:t>
      </w:r>
      <w:r>
        <w:t>Trazemos</w:t>
      </w:r>
      <w:r w:rsidR="00693B55">
        <w:t xml:space="preserve"> uma menção falando que o resultado financeiro ainda tem um impacto relevante nisso, mas que essa evolução do ano passado para </w:t>
      </w:r>
      <w:r>
        <w:t>esse ano</w:t>
      </w:r>
      <w:r w:rsidR="00693B55">
        <w:t xml:space="preserve"> foi em função das melhorias operacionais </w:t>
      </w:r>
      <w:r>
        <w:t>d</w:t>
      </w:r>
      <w:r w:rsidR="00693B55">
        <w:t xml:space="preserve">o resultado financeiro que </w:t>
      </w:r>
      <w:r>
        <w:t>tivemos</w:t>
      </w:r>
      <w:r w:rsidR="00693B55">
        <w:t xml:space="preserve"> tanto no ano passado quanto no trimestre passado. Foi muito </w:t>
      </w:r>
      <w:r w:rsidR="00693B55">
        <w:lastRenderedPageBreak/>
        <w:t xml:space="preserve">parecido com o que </w:t>
      </w:r>
      <w:r>
        <w:t>tivemos</w:t>
      </w:r>
      <w:r w:rsidR="00693B55">
        <w:t xml:space="preserve"> neste trimestre. Então, </w:t>
      </w:r>
      <w:r>
        <w:t>somos</w:t>
      </w:r>
      <w:r w:rsidR="00693B55">
        <w:t xml:space="preserve"> favorecido</w:t>
      </w:r>
      <w:r>
        <w:t>s</w:t>
      </w:r>
      <w:r w:rsidR="00693B55">
        <w:t xml:space="preserve"> por esse resultado financeiro</w:t>
      </w:r>
      <w:r>
        <w:t>, m</w:t>
      </w:r>
      <w:r w:rsidR="00693B55">
        <w:t xml:space="preserve">as a evolução que </w:t>
      </w:r>
      <w:r>
        <w:t>temos</w:t>
      </w:r>
      <w:r w:rsidR="00693B55">
        <w:t xml:space="preserve">, seja em relação ao ano passado ou ao trimestre passado, é fruto das melhorias operacionais que </w:t>
      </w:r>
      <w:r>
        <w:t xml:space="preserve">estamos </w:t>
      </w:r>
      <w:r w:rsidR="00693B55">
        <w:t xml:space="preserve">construindo. </w:t>
      </w:r>
    </w:p>
    <w:p w14:paraId="6A8A7AA1" w14:textId="77777777" w:rsidR="00AB3FC5" w:rsidRDefault="00AB3FC5" w:rsidP="00693B55"/>
    <w:p w14:paraId="63F5D1EB" w14:textId="215F9443" w:rsidR="00F162DD" w:rsidRDefault="00F162DD" w:rsidP="00F162DD">
      <w:pPr>
        <w:jc w:val="both"/>
      </w:pPr>
      <w:r>
        <w:t>Falando sobre</w:t>
      </w:r>
      <w:r w:rsidR="00693B55">
        <w:t xml:space="preserve"> a evolução</w:t>
      </w:r>
      <w:r w:rsidR="006D1511">
        <w:t xml:space="preserve">, notamos </w:t>
      </w:r>
      <w:r>
        <w:t xml:space="preserve">uma </w:t>
      </w:r>
      <w:r w:rsidR="00693B55">
        <w:t>evolução positiva</w:t>
      </w:r>
      <w:r>
        <w:t xml:space="preserve"> e e</w:t>
      </w:r>
      <w:r w:rsidR="00693B55">
        <w:t>speramos que isso continue para os próximos trimestres</w:t>
      </w:r>
      <w:r>
        <w:t xml:space="preserve">, como o </w:t>
      </w:r>
      <w:r w:rsidR="00693B55">
        <w:t xml:space="preserve">Edu </w:t>
      </w:r>
      <w:r>
        <w:t>trouxe no</w:t>
      </w:r>
      <w:r w:rsidR="00693B55">
        <w:t xml:space="preserve"> primeiro ponto. </w:t>
      </w:r>
      <w:r>
        <w:t>Fi</w:t>
      </w:r>
      <w:r w:rsidR="00693B55">
        <w:t xml:space="preserve">cou para o final da apresentação, mas é um ponto </w:t>
      </w:r>
      <w:proofErr w:type="gramStart"/>
      <w:r w:rsidR="00693B55">
        <w:t>super importante</w:t>
      </w:r>
      <w:proofErr w:type="gramEnd"/>
      <w:r>
        <w:t>,</w:t>
      </w:r>
      <w:r w:rsidR="00693B55">
        <w:t xml:space="preserve"> </w:t>
      </w:r>
      <w:r>
        <w:t>mostramos</w:t>
      </w:r>
      <w:r w:rsidR="00693B55">
        <w:t xml:space="preserve"> a evolução do caixa</w:t>
      </w:r>
      <w:r>
        <w:t>. Tivemos</w:t>
      </w:r>
      <w:r w:rsidR="00693B55">
        <w:t xml:space="preserve"> um caixa positivo pela primeira vez</w:t>
      </w:r>
      <w:r>
        <w:t>, estamos</w:t>
      </w:r>
      <w:r w:rsidR="00693B55">
        <w:t xml:space="preserve"> terminando o terceiro trimestre com 7 milhões a mais do que a gente tinha no segundo trimestre</w:t>
      </w:r>
      <w:r>
        <w:t>. Notamos</w:t>
      </w:r>
      <w:r w:rsidR="00AB3FC5">
        <w:t xml:space="preserve"> uma queima de 1 milhão</w:t>
      </w:r>
      <w:r>
        <w:t xml:space="preserve"> n</w:t>
      </w:r>
      <w:r w:rsidR="00AB3FC5">
        <w:t xml:space="preserve">os últimos 12 meses, </w:t>
      </w:r>
      <w:r>
        <w:t xml:space="preserve">onde </w:t>
      </w:r>
      <w:r w:rsidR="00AB3FC5">
        <w:t xml:space="preserve">a gente tinha uma posição de caixa de 279 milhões no </w:t>
      </w:r>
      <w:r>
        <w:t>3T22 e</w:t>
      </w:r>
      <w:r w:rsidR="00AB3FC5">
        <w:t xml:space="preserve"> </w:t>
      </w:r>
      <w:r>
        <w:t>estamos</w:t>
      </w:r>
      <w:r w:rsidR="00AB3FC5">
        <w:t xml:space="preserve"> com 278 milhões nesse trimestre</w:t>
      </w:r>
      <w:r>
        <w:t>. P</w:t>
      </w:r>
      <w:r w:rsidR="00AB3FC5">
        <w:t>ass</w:t>
      </w:r>
      <w:r>
        <w:t>amos</w:t>
      </w:r>
      <w:r w:rsidR="00AB3FC5">
        <w:t xml:space="preserve"> um ano sem queimar caixa, praticamente. </w:t>
      </w:r>
      <w:r>
        <w:t>Estamos</w:t>
      </w:r>
      <w:r w:rsidR="00AB3FC5">
        <w:t xml:space="preserve"> </w:t>
      </w:r>
      <w:r>
        <w:t>em um</w:t>
      </w:r>
      <w:r w:rsidR="00AB3FC5">
        <w:t>a posição muito melhor</w:t>
      </w:r>
      <w:r>
        <w:t xml:space="preserve">, estávamos </w:t>
      </w:r>
      <w:r w:rsidR="00AB3FC5">
        <w:t>queimando 30 milhões nos 12 meses anteriores</w:t>
      </w:r>
      <w:r>
        <w:t xml:space="preserve">, sendo </w:t>
      </w:r>
      <w:r w:rsidR="00AB3FC5">
        <w:t xml:space="preserve">outra evidência de melhoria do negócio, da gestão, das evoluções </w:t>
      </w:r>
      <w:r w:rsidR="00E574A8">
        <w:t xml:space="preserve">que </w:t>
      </w:r>
      <w:r>
        <w:t>fazemos internamente</w:t>
      </w:r>
      <w:r w:rsidR="00AB3FC5">
        <w:t xml:space="preserve">. </w:t>
      </w:r>
      <w:r>
        <w:t>Não</w:t>
      </w:r>
      <w:r w:rsidR="00AB3FC5">
        <w:t xml:space="preserve"> tem</w:t>
      </w:r>
      <w:r>
        <w:t xml:space="preserve">os </w:t>
      </w:r>
      <w:r w:rsidR="00AB3FC5">
        <w:t>nenhuma dívida ou qualquer outro passivo que comprometa o nosso caixa e o nosso modelo operacional gera um caixa positivo também</w:t>
      </w:r>
      <w:r>
        <w:t xml:space="preserve">, com isso </w:t>
      </w:r>
      <w:r w:rsidR="00AB3FC5">
        <w:t xml:space="preserve">tem vários fatores ajudando essa evolução positiva. </w:t>
      </w:r>
    </w:p>
    <w:p w14:paraId="050BA789" w14:textId="77777777" w:rsidR="00F162DD" w:rsidRDefault="00F162DD" w:rsidP="00F162DD">
      <w:pPr>
        <w:jc w:val="both"/>
      </w:pPr>
    </w:p>
    <w:p w14:paraId="1B2FB798" w14:textId="6AC78DBA" w:rsidR="009A7AE6" w:rsidRDefault="00AB3FC5" w:rsidP="00F162DD">
      <w:pPr>
        <w:jc w:val="both"/>
      </w:pPr>
      <w:r>
        <w:t>Ess</w:t>
      </w:r>
      <w:r w:rsidR="00F162DD">
        <w:t>a</w:t>
      </w:r>
      <w:r>
        <w:t xml:space="preserve"> era a última página </w:t>
      </w:r>
      <w:r w:rsidR="00F162DD">
        <w:t xml:space="preserve">da apresentação, agora </w:t>
      </w:r>
      <w:r w:rsidR="00E574A8">
        <w:t>v</w:t>
      </w:r>
      <w:r>
        <w:t xml:space="preserve">amos passar para a </w:t>
      </w:r>
      <w:r w:rsidR="00F162DD">
        <w:t>sessão</w:t>
      </w:r>
      <w:r>
        <w:t xml:space="preserve"> de perguntas e respostas.</w:t>
      </w:r>
    </w:p>
    <w:p w14:paraId="5ACBF064" w14:textId="77777777" w:rsidR="009A7AE6" w:rsidRDefault="009A7AE6" w:rsidP="004E1BFE">
      <w:pPr>
        <w:jc w:val="both"/>
      </w:pPr>
    </w:p>
    <w:p w14:paraId="003AD1AF" w14:textId="77777777" w:rsidR="009A7AE6" w:rsidRDefault="009A7AE6" w:rsidP="004E1BFE">
      <w:pPr>
        <w:jc w:val="both"/>
        <w:rPr>
          <w:color w:val="666666"/>
          <w:sz w:val="15"/>
          <w:szCs w:val="15"/>
        </w:rPr>
      </w:pPr>
    </w:p>
    <w:p w14:paraId="708846DA" w14:textId="245D4894" w:rsidR="00AB1EDE" w:rsidRDefault="00AB1EDE" w:rsidP="004E1BFE">
      <w:pPr>
        <w:jc w:val="both"/>
        <w:rPr>
          <w:i/>
          <w:iCs/>
        </w:rPr>
      </w:pPr>
      <w:r w:rsidRPr="00AB1EDE">
        <w:rPr>
          <w:b/>
          <w:bCs/>
          <w:i/>
          <w:iCs/>
        </w:rPr>
        <w:t>Operador</w:t>
      </w:r>
      <w:r w:rsidR="00AB7756" w:rsidRPr="00AB1EDE">
        <w:rPr>
          <w:b/>
          <w:bCs/>
          <w:i/>
          <w:iCs/>
        </w:rPr>
        <w:t>:</w:t>
      </w:r>
      <w:r w:rsidR="00AB7756">
        <w:rPr>
          <w:i/>
          <w:iCs/>
        </w:rPr>
        <w:t xml:space="preserve"> </w:t>
      </w:r>
    </w:p>
    <w:p w14:paraId="715AE00A" w14:textId="77777777" w:rsidR="00AB1EDE" w:rsidRDefault="00AB1EDE" w:rsidP="004E1BFE">
      <w:pPr>
        <w:jc w:val="both"/>
        <w:rPr>
          <w:i/>
          <w:iCs/>
        </w:rPr>
      </w:pPr>
    </w:p>
    <w:p w14:paraId="628838B3" w14:textId="37131008" w:rsidR="00AB7756" w:rsidRDefault="00AB7756" w:rsidP="004E1BFE">
      <w:pPr>
        <w:jc w:val="both"/>
      </w:pPr>
      <w:r>
        <w:t xml:space="preserve">Obrigado. Iniciaremos agora a sessão de perguntas e respostas para investidores e analistas. Caso deseje fazer alguma pergunta, por favor envie uma mensagem através do </w:t>
      </w:r>
      <w:r w:rsidRPr="00656824">
        <w:t>Q&amp;A,</w:t>
      </w:r>
      <w:r>
        <w:t xml:space="preserve"> indicando seu nome, empresa e sua pergunta. Aguarde enquanto coletamos as perguntas. </w:t>
      </w:r>
    </w:p>
    <w:p w14:paraId="4CC0152D" w14:textId="77777777" w:rsidR="00AB1EDE" w:rsidRDefault="00AB1EDE" w:rsidP="004E1BFE">
      <w:pPr>
        <w:jc w:val="both"/>
      </w:pPr>
    </w:p>
    <w:p w14:paraId="19E537A7" w14:textId="76D226FE" w:rsidR="00AB1EDE" w:rsidRPr="00AB1EDE" w:rsidRDefault="00AB3FC5" w:rsidP="004E1BFE">
      <w:pPr>
        <w:jc w:val="both"/>
        <w:rPr>
          <w:b/>
          <w:bCs/>
          <w:i/>
          <w:iCs/>
        </w:rPr>
      </w:pPr>
      <w:r w:rsidRPr="00AB3FC5">
        <w:rPr>
          <w:b/>
          <w:bCs/>
          <w:i/>
          <w:iCs/>
        </w:rPr>
        <w:t>Jessica Mehler</w:t>
      </w:r>
      <w:r w:rsidR="00AB1EDE" w:rsidRPr="00AB1EDE">
        <w:rPr>
          <w:b/>
          <w:bCs/>
          <w:i/>
          <w:iCs/>
        </w:rPr>
        <w:t xml:space="preserve"> (via webcast):</w:t>
      </w:r>
    </w:p>
    <w:p w14:paraId="257D9EBD" w14:textId="77777777" w:rsidR="00AB1EDE" w:rsidRDefault="00AB1EDE" w:rsidP="004E1BFE">
      <w:pPr>
        <w:jc w:val="both"/>
      </w:pPr>
    </w:p>
    <w:p w14:paraId="55EB2EBD" w14:textId="7529166F" w:rsidR="00AB3FC5" w:rsidRPr="00AB3FC5" w:rsidRDefault="00AB3FC5" w:rsidP="00AB3FC5">
      <w:pPr>
        <w:spacing w:line="240" w:lineRule="auto"/>
        <w:jc w:val="both"/>
        <w:rPr>
          <w:rFonts w:eastAsia="Times New Roman"/>
          <w:color w:val="000000"/>
        </w:rPr>
      </w:pPr>
      <w:r w:rsidRPr="00AB3FC5">
        <w:rPr>
          <w:rFonts w:eastAsia="Times New Roman"/>
          <w:color w:val="000000"/>
        </w:rPr>
        <w:t xml:space="preserve">Obrigada por pegarem minha pergunta. Se puderem explorar quais </w:t>
      </w:r>
      <w:r w:rsidR="00DD0C43" w:rsidRPr="00AB3FC5">
        <w:rPr>
          <w:rFonts w:eastAsia="Times New Roman"/>
          <w:color w:val="000000"/>
        </w:rPr>
        <w:t>são</w:t>
      </w:r>
      <w:r w:rsidRPr="00AB3FC5">
        <w:rPr>
          <w:rFonts w:eastAsia="Times New Roman"/>
          <w:color w:val="000000"/>
        </w:rPr>
        <w:t xml:space="preserve"> as avenidas de crescimento para 2024? V</w:t>
      </w:r>
      <w:r w:rsidR="00DD0C43">
        <w:rPr>
          <w:rFonts w:eastAsia="Times New Roman"/>
          <w:color w:val="000000"/>
        </w:rPr>
        <w:t>o</w:t>
      </w:r>
      <w:r w:rsidRPr="00AB3FC5">
        <w:rPr>
          <w:rFonts w:eastAsia="Times New Roman"/>
          <w:color w:val="000000"/>
        </w:rPr>
        <w:t>c</w:t>
      </w:r>
      <w:r w:rsidR="00DD0C43">
        <w:rPr>
          <w:rFonts w:eastAsia="Times New Roman"/>
          <w:color w:val="000000"/>
        </w:rPr>
        <w:t>ê</w:t>
      </w:r>
      <w:r w:rsidRPr="00AB3FC5">
        <w:rPr>
          <w:rFonts w:eastAsia="Times New Roman"/>
          <w:color w:val="000000"/>
        </w:rPr>
        <w:t xml:space="preserve">s devem continuar reduzindo marketing? E a base de profissionais ativos podemos esperar uma </w:t>
      </w:r>
      <w:r w:rsidR="00DD0C43" w:rsidRPr="00AB3FC5">
        <w:rPr>
          <w:rFonts w:eastAsia="Times New Roman"/>
          <w:color w:val="000000"/>
        </w:rPr>
        <w:t>expansão</w:t>
      </w:r>
      <w:r w:rsidRPr="00AB3FC5">
        <w:rPr>
          <w:rFonts w:eastAsia="Times New Roman"/>
          <w:color w:val="000000"/>
        </w:rPr>
        <w:t xml:space="preserve"> em 2024?</w:t>
      </w:r>
    </w:p>
    <w:p w14:paraId="4C4169EF" w14:textId="29B62E8F" w:rsidR="00AB1EDE" w:rsidRDefault="00AB7756" w:rsidP="004E1BFE">
      <w:pPr>
        <w:jc w:val="both"/>
        <w:rPr>
          <w:i/>
          <w:iCs/>
        </w:rPr>
      </w:pPr>
      <w:r>
        <w:br/>
      </w:r>
      <w:r w:rsidRPr="00AB1EDE">
        <w:rPr>
          <w:b/>
          <w:bCs/>
          <w:i/>
          <w:iCs/>
        </w:rPr>
        <w:t xml:space="preserve">Eduardo </w:t>
      </w:r>
      <w:proofErr w:type="spellStart"/>
      <w:r w:rsidRPr="00AB1EDE">
        <w:rPr>
          <w:b/>
          <w:bCs/>
          <w:i/>
          <w:iCs/>
        </w:rPr>
        <w:t>L’Hotellier</w:t>
      </w:r>
      <w:proofErr w:type="spellEnd"/>
      <w:r w:rsidRPr="00AB1EDE">
        <w:rPr>
          <w:b/>
          <w:bCs/>
          <w:i/>
          <w:iCs/>
        </w:rPr>
        <w:t>:</w:t>
      </w:r>
    </w:p>
    <w:p w14:paraId="373B0F8F" w14:textId="77777777" w:rsidR="00AB1EDE" w:rsidRDefault="00AB1EDE" w:rsidP="004E1BFE">
      <w:pPr>
        <w:jc w:val="both"/>
        <w:rPr>
          <w:i/>
          <w:iCs/>
        </w:rPr>
      </w:pPr>
    </w:p>
    <w:p w14:paraId="65F50BBB" w14:textId="2F085E2A" w:rsidR="00DD0C43" w:rsidRDefault="00E574A8" w:rsidP="004E1BFE">
      <w:pPr>
        <w:jc w:val="both"/>
      </w:pPr>
      <w:r>
        <w:t>O</w:t>
      </w:r>
      <w:r w:rsidR="00DD0C43" w:rsidRPr="00DD0C43">
        <w:t>brigado</w:t>
      </w:r>
      <w:r>
        <w:t xml:space="preserve"> </w:t>
      </w:r>
      <w:r w:rsidR="00DD0C43" w:rsidRPr="00DD0C43">
        <w:t xml:space="preserve">Jéssica pela sua pergunta. </w:t>
      </w:r>
      <w:r>
        <w:t>Vamos</w:t>
      </w:r>
      <w:r w:rsidR="00DD0C43" w:rsidRPr="00DD0C43">
        <w:t xml:space="preserve"> manter marketing na linha que a gente tem investido. </w:t>
      </w:r>
      <w:r>
        <w:t>Não</w:t>
      </w:r>
      <w:r w:rsidR="00DD0C43" w:rsidRPr="00DD0C43">
        <w:t xml:space="preserve"> pretende</w:t>
      </w:r>
      <w:r>
        <w:t>mos</w:t>
      </w:r>
      <w:r w:rsidR="00DD0C43" w:rsidRPr="00DD0C43">
        <w:t xml:space="preserve"> </w:t>
      </w:r>
      <w:r>
        <w:t xml:space="preserve">ter </w:t>
      </w:r>
      <w:r w:rsidR="00DD0C43" w:rsidRPr="00DD0C43">
        <w:t>uma grande redução dos investimentos de marketing, e sim uma contínua otimização desses investimentos</w:t>
      </w:r>
      <w:r>
        <w:t xml:space="preserve">. </w:t>
      </w:r>
      <w:r w:rsidR="00DD0C43" w:rsidRPr="00DD0C43">
        <w:t>A base de profissionais ativos</w:t>
      </w:r>
      <w:r>
        <w:t xml:space="preserve"> t</w:t>
      </w:r>
      <w:r w:rsidR="00DD0C43" w:rsidRPr="00DD0C43">
        <w:t>ambém pretende</w:t>
      </w:r>
      <w:r>
        <w:t>mos</w:t>
      </w:r>
      <w:r w:rsidR="00DD0C43" w:rsidRPr="00DD0C43">
        <w:t xml:space="preserve"> aumentar e ter uma sempre uma base ainda melhor, maior grau de ativação com maior recorrência desses profissionais</w:t>
      </w:r>
      <w:r w:rsidR="00DD0C43">
        <w:t xml:space="preserve">, </w:t>
      </w:r>
      <w:r w:rsidRPr="00DD0C43">
        <w:t>com</w:t>
      </w:r>
      <w:r w:rsidR="00DD0C43" w:rsidRPr="00DD0C43">
        <w:t xml:space="preserve"> profissionais mais bem avaliados. </w:t>
      </w:r>
    </w:p>
    <w:p w14:paraId="3A900AD4" w14:textId="77777777" w:rsidR="00DD0C43" w:rsidRDefault="00DD0C43" w:rsidP="004E1BFE">
      <w:pPr>
        <w:jc w:val="both"/>
      </w:pPr>
    </w:p>
    <w:p w14:paraId="359E16E4" w14:textId="474286A9" w:rsidR="00DD0C43" w:rsidRDefault="00DD0C43" w:rsidP="004E1BFE">
      <w:pPr>
        <w:jc w:val="both"/>
      </w:pPr>
      <w:r w:rsidRPr="00DD0C43">
        <w:t>Para responder a primeira parte da pergunta</w:t>
      </w:r>
      <w:r w:rsidR="00203F02">
        <w:t>,</w:t>
      </w:r>
      <w:r w:rsidRPr="00DD0C43">
        <w:t xml:space="preserve"> que acredito ser a parte mais interessante</w:t>
      </w:r>
      <w:r w:rsidR="00203F02">
        <w:t>,</w:t>
      </w:r>
      <w:r w:rsidRPr="00DD0C43">
        <w:t xml:space="preserve"> quais são as avenidas de crescimento que a gente tem para 2024? A gente vem trabalhando</w:t>
      </w:r>
      <w:r w:rsidR="00394D55">
        <w:t xml:space="preserve"> de</w:t>
      </w:r>
      <w:r w:rsidRPr="00DD0C43">
        <w:t xml:space="preserve">sde o nosso </w:t>
      </w:r>
      <w:r>
        <w:t>IPO</w:t>
      </w:r>
      <w:r w:rsidRPr="00DD0C43">
        <w:t xml:space="preserve"> em melhoria do nosso produto</w:t>
      </w:r>
      <w:r w:rsidR="00394D55">
        <w:t xml:space="preserve"> e acreditamos</w:t>
      </w:r>
      <w:r w:rsidRPr="00DD0C43">
        <w:t xml:space="preserve"> que</w:t>
      </w:r>
      <w:r w:rsidR="00A04FCE">
        <w:t xml:space="preserve"> t</w:t>
      </w:r>
      <w:r w:rsidRPr="00DD0C43">
        <w:t xml:space="preserve">odo esse trabalho que </w:t>
      </w:r>
      <w:r w:rsidR="00A04FCE">
        <w:t>temos</w:t>
      </w:r>
      <w:r w:rsidRPr="00DD0C43">
        <w:t xml:space="preserve"> feito</w:t>
      </w:r>
      <w:r w:rsidR="00A04FCE">
        <w:t xml:space="preserve"> </w:t>
      </w:r>
      <w:r w:rsidRPr="00DD0C43">
        <w:t xml:space="preserve">vai trazer um resultado. Nesse próximo ano </w:t>
      </w:r>
      <w:r w:rsidR="00A04FCE">
        <w:t>estamos</w:t>
      </w:r>
      <w:r w:rsidRPr="00DD0C43">
        <w:t xml:space="preserve"> trabalhando com diversas novas outras tecnologias</w:t>
      </w:r>
      <w:r w:rsidR="00A04FCE">
        <w:t xml:space="preserve"> e u</w:t>
      </w:r>
      <w:r w:rsidRPr="00DD0C43">
        <w:t xml:space="preserve">ma dessas é </w:t>
      </w:r>
      <w:r w:rsidR="00A04FCE">
        <w:t>desenvolver</w:t>
      </w:r>
      <w:r w:rsidRPr="00DD0C43">
        <w:t xml:space="preserve"> um </w:t>
      </w:r>
      <w:proofErr w:type="spellStart"/>
      <w:r w:rsidR="00A04FCE">
        <w:t>c</w:t>
      </w:r>
      <w:r w:rsidRPr="00DD0C43">
        <w:t>hatbot</w:t>
      </w:r>
      <w:proofErr w:type="spellEnd"/>
      <w:r w:rsidRPr="00DD0C43">
        <w:t xml:space="preserve"> </w:t>
      </w:r>
      <w:proofErr w:type="spellStart"/>
      <w:r w:rsidRPr="00DD0C43">
        <w:t>Powered</w:t>
      </w:r>
      <w:proofErr w:type="spellEnd"/>
      <w:r w:rsidRPr="00DD0C43">
        <w:t xml:space="preserve"> </w:t>
      </w:r>
      <w:proofErr w:type="spellStart"/>
      <w:r w:rsidRPr="00DD0C43">
        <w:t>by</w:t>
      </w:r>
      <w:proofErr w:type="spellEnd"/>
      <w:r w:rsidRPr="00DD0C43">
        <w:t xml:space="preserve"> Chat</w:t>
      </w:r>
      <w:r w:rsidR="00A04FCE">
        <w:t>G</w:t>
      </w:r>
      <w:r w:rsidRPr="00DD0C43">
        <w:t>PT</w:t>
      </w:r>
      <w:r w:rsidR="00A04FCE">
        <w:t xml:space="preserve"> e </w:t>
      </w:r>
      <w:r w:rsidRPr="00DD0C43">
        <w:t xml:space="preserve">com isso </w:t>
      </w:r>
      <w:r w:rsidR="00A04FCE">
        <w:lastRenderedPageBreak/>
        <w:t>conseguir</w:t>
      </w:r>
      <w:r w:rsidRPr="00DD0C43">
        <w:t xml:space="preserve"> atender os clientes</w:t>
      </w:r>
      <w:r w:rsidR="00A04FCE">
        <w:t xml:space="preserve"> d</w:t>
      </w:r>
      <w:r w:rsidRPr="00DD0C43">
        <w:t>e uma forma</w:t>
      </w:r>
      <w:r w:rsidR="00A04FCE">
        <w:t xml:space="preserve"> que traga melhor</w:t>
      </w:r>
      <w:r w:rsidRPr="00DD0C43">
        <w:t xml:space="preserve"> usabilidade</w:t>
      </w:r>
      <w:r w:rsidR="00A04FCE">
        <w:t xml:space="preserve">, </w:t>
      </w:r>
      <w:r w:rsidRPr="00DD0C43">
        <w:t xml:space="preserve">diferente do que hoje </w:t>
      </w:r>
      <w:r w:rsidR="00A04FCE">
        <w:t>possuímos</w:t>
      </w:r>
      <w:r w:rsidRPr="00DD0C43">
        <w:t>. Quando o cliente entra em um site, um formulário ou aplicativo</w:t>
      </w:r>
      <w:r w:rsidR="00A04FCE">
        <w:t>, acreditamos</w:t>
      </w:r>
      <w:r w:rsidRPr="00DD0C43">
        <w:t xml:space="preserve"> que </w:t>
      </w:r>
      <w:r w:rsidR="00A04FCE">
        <w:t>podemos construir</w:t>
      </w:r>
      <w:r w:rsidRPr="00DD0C43">
        <w:t xml:space="preserve"> formas mais naturais do cliente</w:t>
      </w:r>
      <w:r w:rsidR="00A04FCE">
        <w:t xml:space="preserve"> </w:t>
      </w:r>
      <w:r w:rsidRPr="00DD0C43">
        <w:t xml:space="preserve">solicitar um serviço </w:t>
      </w:r>
      <w:r w:rsidR="00A04FCE">
        <w:t>e havendo o</w:t>
      </w:r>
      <w:r w:rsidRPr="00DD0C43">
        <w:t xml:space="preserve"> conversacional através de </w:t>
      </w:r>
      <w:proofErr w:type="spellStart"/>
      <w:r w:rsidRPr="00DD0C43">
        <w:t>chatbots</w:t>
      </w:r>
      <w:proofErr w:type="spellEnd"/>
      <w:r w:rsidRPr="00DD0C43">
        <w:t xml:space="preserve"> é uma das formas. </w:t>
      </w:r>
    </w:p>
    <w:p w14:paraId="2ED15010" w14:textId="77777777" w:rsidR="00DD0C43" w:rsidRDefault="00DD0C43" w:rsidP="004E1BFE">
      <w:pPr>
        <w:jc w:val="both"/>
      </w:pPr>
    </w:p>
    <w:p w14:paraId="2EF08700" w14:textId="1D4F73F0" w:rsidR="00A51142" w:rsidRPr="00DE29EB" w:rsidRDefault="00A04FCE" w:rsidP="004E1BFE">
      <w:pPr>
        <w:jc w:val="both"/>
      </w:pPr>
      <w:r>
        <w:t>Temos</w:t>
      </w:r>
      <w:r w:rsidR="00DD0C43" w:rsidRPr="00DD0C43">
        <w:t xml:space="preserve"> trabalhado </w:t>
      </w:r>
      <w:r>
        <w:t>em uma</w:t>
      </w:r>
      <w:r w:rsidR="00DD0C43" w:rsidRPr="00DD0C43">
        <w:t xml:space="preserve"> </w:t>
      </w:r>
      <w:r>
        <w:t>in</w:t>
      </w:r>
      <w:r w:rsidR="00DD0C43" w:rsidRPr="00DD0C43">
        <w:t xml:space="preserve">versão de uma parte do modelo. </w:t>
      </w:r>
      <w:r w:rsidR="00852313">
        <w:t>Atualmente</w:t>
      </w:r>
      <w:r w:rsidR="00DD0C43" w:rsidRPr="00DD0C43">
        <w:t xml:space="preserve"> o cliente solicita um serviço e espera um tempo </w:t>
      </w:r>
      <w:r w:rsidR="00852313">
        <w:t xml:space="preserve">para </w:t>
      </w:r>
      <w:r w:rsidR="00DD0C43" w:rsidRPr="00DD0C43">
        <w:t xml:space="preserve">os profissionais entrarem em contato. </w:t>
      </w:r>
      <w:r w:rsidR="00852313">
        <w:t>Estamos</w:t>
      </w:r>
      <w:r w:rsidR="00DD0C43" w:rsidRPr="00DD0C43">
        <w:t xml:space="preserve"> trabalhando para o cliente conseguir olhar uma lista de profissionais que estariam disponíveis</w:t>
      </w:r>
      <w:r w:rsidR="00852313">
        <w:t xml:space="preserve">, </w:t>
      </w:r>
      <w:r w:rsidR="00DD0C43" w:rsidRPr="00DD0C43">
        <w:t>poder pré-selecionar quais são esses profissionais</w:t>
      </w:r>
      <w:r w:rsidR="00852313">
        <w:t xml:space="preserve"> e </w:t>
      </w:r>
      <w:r w:rsidR="00DD0C43" w:rsidRPr="00DD0C43">
        <w:t>os profissionais entrar</w:t>
      </w:r>
      <w:r w:rsidR="00852313">
        <w:t>em</w:t>
      </w:r>
      <w:r w:rsidR="00DD0C43" w:rsidRPr="00DD0C43">
        <w:t xml:space="preserve"> em contato. </w:t>
      </w:r>
      <w:r w:rsidR="00852313">
        <w:t>I</w:t>
      </w:r>
      <w:r w:rsidR="00DD0C43" w:rsidRPr="00DD0C43">
        <w:t>sso</w:t>
      </w:r>
      <w:r w:rsidR="00852313">
        <w:t xml:space="preserve"> s</w:t>
      </w:r>
      <w:r w:rsidR="00DD0C43" w:rsidRPr="00DD0C43">
        <w:t xml:space="preserve">ão apenas dois exemplos de melhorias de produto que a gente vem fazendo, que </w:t>
      </w:r>
      <w:r w:rsidR="00F62C2F">
        <w:t>vamos</w:t>
      </w:r>
      <w:r w:rsidR="00DD0C43" w:rsidRPr="00DD0C43">
        <w:t xml:space="preserve"> fazer e </w:t>
      </w:r>
      <w:r w:rsidR="00F62C2F">
        <w:t>acreditamos</w:t>
      </w:r>
      <w:r w:rsidR="00DD0C43" w:rsidRPr="00DD0C43">
        <w:t xml:space="preserve"> que a combinação dessas melhorias ou alguma dessas melhorias vão continuar levando</w:t>
      </w:r>
      <w:r w:rsidR="00F62C2F">
        <w:t>,</w:t>
      </w:r>
      <w:r w:rsidR="00DD0C43" w:rsidRPr="00DD0C43">
        <w:t xml:space="preserve"> vão criar avenidas de crescimento para a companhia.</w:t>
      </w:r>
    </w:p>
    <w:p w14:paraId="7A293099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705A8C1C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008DFDF8" w14:textId="13F84E92" w:rsidR="00A51142" w:rsidRDefault="002629E5" w:rsidP="004E1BFE">
      <w:pPr>
        <w:jc w:val="both"/>
        <w:rPr>
          <w:b/>
          <w:bCs/>
          <w:i/>
          <w:iCs/>
        </w:rPr>
      </w:pPr>
      <w:r w:rsidRPr="002629E5">
        <w:rPr>
          <w:b/>
          <w:bCs/>
          <w:i/>
          <w:iCs/>
        </w:rPr>
        <w:t xml:space="preserve">Raquel Ribeiro </w:t>
      </w:r>
      <w:r w:rsidR="00A51142" w:rsidRPr="00AB1EDE">
        <w:rPr>
          <w:b/>
          <w:bCs/>
          <w:i/>
          <w:iCs/>
        </w:rPr>
        <w:t>(via webcast):</w:t>
      </w:r>
    </w:p>
    <w:p w14:paraId="73C147A2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6D5FB2D7" w14:textId="00A8C4A0" w:rsidR="002629E5" w:rsidRDefault="002629E5" w:rsidP="004E1BFE">
      <w:pPr>
        <w:jc w:val="both"/>
      </w:pPr>
      <w:r w:rsidRPr="002629E5">
        <w:t>Pretendem usar IA generativa (</w:t>
      </w:r>
      <w:proofErr w:type="spellStart"/>
      <w:r w:rsidRPr="002629E5">
        <w:t>Ex</w:t>
      </w:r>
      <w:proofErr w:type="spellEnd"/>
      <w:r w:rsidRPr="002629E5">
        <w:t xml:space="preserve">: ChatGPT da Open AI) de alguma forma na </w:t>
      </w:r>
      <w:proofErr w:type="spellStart"/>
      <w:r w:rsidRPr="002629E5">
        <w:t>GetNinjas</w:t>
      </w:r>
      <w:proofErr w:type="spellEnd"/>
      <w:r w:rsidRPr="002629E5">
        <w:t xml:space="preserve">? Como a </w:t>
      </w:r>
      <w:proofErr w:type="spellStart"/>
      <w:r w:rsidRPr="002629E5">
        <w:t>GetNinjas</w:t>
      </w:r>
      <w:proofErr w:type="spellEnd"/>
      <w:r w:rsidRPr="002629E5">
        <w:t xml:space="preserve"> planeja se adaptar ao novo cenário de tecnologia voltado para projetos que</w:t>
      </w:r>
      <w:r>
        <w:t xml:space="preserve"> </w:t>
      </w:r>
      <w:r w:rsidRPr="002629E5">
        <w:t>usam</w:t>
      </w:r>
      <w:r>
        <w:t xml:space="preserve"> </w:t>
      </w:r>
      <w:r w:rsidRPr="002629E5">
        <w:t>inteligência artificial?</w:t>
      </w:r>
      <w:r>
        <w:t xml:space="preserve"> </w:t>
      </w:r>
    </w:p>
    <w:p w14:paraId="7E93A290" w14:textId="4F6D1C8D" w:rsidR="00A51142" w:rsidRPr="002629E5" w:rsidRDefault="00AB7756" w:rsidP="004E1BFE">
      <w:pPr>
        <w:jc w:val="both"/>
        <w:rPr>
          <w:i/>
          <w:iCs/>
        </w:rPr>
      </w:pPr>
      <w:r>
        <w:br/>
      </w:r>
      <w:r w:rsidRPr="00A51142">
        <w:rPr>
          <w:b/>
          <w:bCs/>
          <w:i/>
          <w:iCs/>
        </w:rPr>
        <w:t xml:space="preserve">Eduardo </w:t>
      </w:r>
      <w:proofErr w:type="spellStart"/>
      <w:r w:rsidRPr="00A51142">
        <w:rPr>
          <w:b/>
          <w:bCs/>
          <w:i/>
          <w:iCs/>
        </w:rPr>
        <w:t>L’Hotellier</w:t>
      </w:r>
      <w:proofErr w:type="spellEnd"/>
      <w:r w:rsidRPr="00A51142">
        <w:rPr>
          <w:b/>
          <w:bCs/>
          <w:i/>
          <w:iCs/>
        </w:rPr>
        <w:t xml:space="preserve">: </w:t>
      </w:r>
    </w:p>
    <w:p w14:paraId="54834E6D" w14:textId="77777777" w:rsidR="00A51142" w:rsidRDefault="00A51142" w:rsidP="004E1BFE">
      <w:pPr>
        <w:jc w:val="both"/>
        <w:rPr>
          <w:i/>
          <w:iCs/>
        </w:rPr>
      </w:pPr>
    </w:p>
    <w:p w14:paraId="1B8F3B37" w14:textId="69525A75" w:rsidR="00F62C2F" w:rsidRDefault="002629E5" w:rsidP="00F62C2F">
      <w:pPr>
        <w:jc w:val="both"/>
      </w:pPr>
      <w:r>
        <w:t>Eu acho que já respondi parte dessa pergunta na pergunta anterior</w:t>
      </w:r>
      <w:r w:rsidR="00F62C2F">
        <w:t xml:space="preserve">, </w:t>
      </w:r>
      <w:r>
        <w:t xml:space="preserve">essa IA generativa, pode </w:t>
      </w:r>
      <w:proofErr w:type="gramStart"/>
      <w:r>
        <w:t>criar uma nova</w:t>
      </w:r>
      <w:proofErr w:type="gramEnd"/>
      <w:r>
        <w:t xml:space="preserve"> forma de usabilidade para os clientes fazerem</w:t>
      </w:r>
      <w:r w:rsidR="00F62C2F">
        <w:t xml:space="preserve"> a</w:t>
      </w:r>
      <w:r>
        <w:t xml:space="preserve"> contrata</w:t>
      </w:r>
      <w:r w:rsidR="00F62C2F">
        <w:t>ção d</w:t>
      </w:r>
      <w:r>
        <w:t>esse serviço de forma mais natural</w:t>
      </w:r>
      <w:r w:rsidR="00F62C2F">
        <w:t>, porém</w:t>
      </w:r>
      <w:r>
        <w:t xml:space="preserve"> não se limita a isso</w:t>
      </w:r>
      <w:r w:rsidR="00F62C2F">
        <w:t>. H</w:t>
      </w:r>
      <w:r>
        <w:t>oje nosso time de tecnologia</w:t>
      </w:r>
      <w:r w:rsidR="00F62C2F">
        <w:t xml:space="preserve"> já</w:t>
      </w:r>
      <w:r>
        <w:t xml:space="preserve"> usa o chat</w:t>
      </w:r>
      <w:r w:rsidR="00F62C2F">
        <w:t xml:space="preserve"> p</w:t>
      </w:r>
      <w:r>
        <w:t>ara acelerar o</w:t>
      </w:r>
      <w:r w:rsidR="00F62C2F">
        <w:t xml:space="preserve">s </w:t>
      </w:r>
      <w:r>
        <w:t>trabalho</w:t>
      </w:r>
      <w:r w:rsidR="00F62C2F">
        <w:t>s</w:t>
      </w:r>
      <w:r>
        <w:t xml:space="preserve"> no dia a dia</w:t>
      </w:r>
      <w:r w:rsidR="00F62C2F">
        <w:t xml:space="preserve">, o </w:t>
      </w:r>
      <w:r>
        <w:t>time de produção de conteúdo que faz artigos para o blog</w:t>
      </w:r>
      <w:r w:rsidR="00F62C2F">
        <w:t>,</w:t>
      </w:r>
      <w:r>
        <w:t xml:space="preserve"> ajuda no SEO, na indexação do Google, que faz o e-mail marketing, faz as peças publicitárias para</w:t>
      </w:r>
      <w:r w:rsidR="00F62C2F">
        <w:t xml:space="preserve"> a</w:t>
      </w:r>
      <w:r>
        <w:t>s campanhas de marketing Google, Facebook, Instagram</w:t>
      </w:r>
      <w:r w:rsidR="00F62C2F">
        <w:t>,</w:t>
      </w:r>
      <w:r>
        <w:t xml:space="preserve"> também utilizam IA Generativos para facilitar o seu trabalho</w:t>
      </w:r>
      <w:r w:rsidR="00F62C2F">
        <w:t>,</w:t>
      </w:r>
      <w:r>
        <w:t xml:space="preserve"> por isso não é só n</w:t>
      </w:r>
      <w:r w:rsidR="00F62C2F">
        <w:t xml:space="preserve">a </w:t>
      </w:r>
      <w:proofErr w:type="spellStart"/>
      <w:r w:rsidR="00F62C2F">
        <w:t>GetNinjas</w:t>
      </w:r>
      <w:proofErr w:type="spellEnd"/>
      <w:r>
        <w:t>, mas acho que toda empresa que tem tecnologia em seu core</w:t>
      </w:r>
      <w:r w:rsidR="00F62C2F">
        <w:t xml:space="preserve">. </w:t>
      </w:r>
    </w:p>
    <w:p w14:paraId="7835EFA0" w14:textId="77777777" w:rsidR="00F62C2F" w:rsidRDefault="00F62C2F" w:rsidP="00F62C2F">
      <w:pPr>
        <w:jc w:val="both"/>
      </w:pPr>
    </w:p>
    <w:p w14:paraId="0275FFCC" w14:textId="07B8039A" w:rsidR="002629E5" w:rsidRDefault="00F62C2F" w:rsidP="00F62C2F">
      <w:pPr>
        <w:jc w:val="both"/>
      </w:pPr>
      <w:r>
        <w:t>Acreditamos</w:t>
      </w:r>
      <w:r w:rsidR="002629E5">
        <w:t xml:space="preserve"> que vamos ter um ano de ganho de eficiência</w:t>
      </w:r>
      <w:r>
        <w:t xml:space="preserve">, </w:t>
      </w:r>
      <w:r w:rsidR="002629E5">
        <w:t xml:space="preserve">não só na questão do produto, da usabilidade, mas também na questão do dia a dia. </w:t>
      </w:r>
      <w:r>
        <w:t>Vamos</w:t>
      </w:r>
      <w:r w:rsidR="002629E5">
        <w:t xml:space="preserve"> conseguir ter uma empresa maior</w:t>
      </w:r>
      <w:r>
        <w:t>, c</w:t>
      </w:r>
      <w:r w:rsidR="002629E5">
        <w:t xml:space="preserve">om a mesma quantidade de pessoas, porque essas pessoas vão </w:t>
      </w:r>
      <w:r>
        <w:t>fazer</w:t>
      </w:r>
      <w:r w:rsidR="002629E5">
        <w:t xml:space="preserve"> seu trabalho de forma muito mais eficiente do que antes faziam</w:t>
      </w:r>
      <w:r>
        <w:t>.</w:t>
      </w:r>
      <w:r w:rsidR="002629E5">
        <w:t xml:space="preserve"> Essa</w:t>
      </w:r>
      <w:r>
        <w:t>s ferramentas são</w:t>
      </w:r>
      <w:r w:rsidR="002629E5">
        <w:t xml:space="preserve"> realmente incríveis e fazem todo o sentido para o nosso negócio.</w:t>
      </w:r>
    </w:p>
    <w:p w14:paraId="27ED331C" w14:textId="03E2DF4C" w:rsidR="002629E5" w:rsidRDefault="002629E5" w:rsidP="002629E5"/>
    <w:p w14:paraId="35254034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697F48A4" w14:textId="22DC24ED" w:rsidR="00A51142" w:rsidRDefault="002629E5" w:rsidP="004E1BFE">
      <w:pPr>
        <w:jc w:val="both"/>
        <w:rPr>
          <w:b/>
          <w:bCs/>
          <w:i/>
          <w:iCs/>
        </w:rPr>
      </w:pPr>
      <w:r w:rsidRPr="002629E5">
        <w:rPr>
          <w:b/>
          <w:bCs/>
          <w:i/>
          <w:iCs/>
        </w:rPr>
        <w:t>Marcelo Otsuka</w:t>
      </w:r>
      <w:r w:rsidR="00A51142" w:rsidRPr="00AB1EDE">
        <w:rPr>
          <w:b/>
          <w:bCs/>
          <w:i/>
          <w:iCs/>
        </w:rPr>
        <w:t xml:space="preserve"> (via webcast):</w:t>
      </w:r>
    </w:p>
    <w:p w14:paraId="12D0A60F" w14:textId="77777777" w:rsidR="00A51142" w:rsidRDefault="00A51142" w:rsidP="004E1BFE">
      <w:pPr>
        <w:jc w:val="both"/>
        <w:rPr>
          <w:color w:val="666666"/>
          <w:sz w:val="15"/>
          <w:szCs w:val="15"/>
        </w:rPr>
      </w:pPr>
    </w:p>
    <w:p w14:paraId="3BA7C3FA" w14:textId="703785CC" w:rsidR="002629E5" w:rsidRPr="002629E5" w:rsidRDefault="002629E5" w:rsidP="002629E5">
      <w:pPr>
        <w:spacing w:line="240" w:lineRule="auto"/>
        <w:jc w:val="both"/>
        <w:rPr>
          <w:rFonts w:eastAsia="Times New Roman"/>
          <w:color w:val="000000"/>
        </w:rPr>
      </w:pPr>
      <w:r w:rsidRPr="002629E5">
        <w:rPr>
          <w:rFonts w:eastAsia="Times New Roman"/>
          <w:color w:val="000000"/>
        </w:rPr>
        <w:t xml:space="preserve">Qual a opinião de vocês sobre a OPA realmente acontecer e como as mudanças </w:t>
      </w:r>
      <w:r w:rsidR="00F62C2F" w:rsidRPr="002629E5">
        <w:rPr>
          <w:rFonts w:eastAsia="Times New Roman"/>
          <w:color w:val="000000"/>
        </w:rPr>
        <w:t>societárias</w:t>
      </w:r>
      <w:r w:rsidRPr="002629E5">
        <w:rPr>
          <w:rFonts w:eastAsia="Times New Roman"/>
          <w:color w:val="000000"/>
        </w:rPr>
        <w:t xml:space="preserve"> afetariam aos projetos em desenvolvimento?</w:t>
      </w:r>
    </w:p>
    <w:p w14:paraId="6B2E5231" w14:textId="77777777" w:rsidR="00A51142" w:rsidRPr="00A51142" w:rsidRDefault="00AB7756" w:rsidP="004E1BFE">
      <w:pPr>
        <w:jc w:val="both"/>
        <w:rPr>
          <w:b/>
          <w:bCs/>
          <w:i/>
          <w:iCs/>
        </w:rPr>
      </w:pPr>
      <w:r>
        <w:br/>
      </w:r>
      <w:r w:rsidRPr="00A51142">
        <w:rPr>
          <w:b/>
          <w:bCs/>
          <w:i/>
          <w:iCs/>
        </w:rPr>
        <w:t xml:space="preserve">Eduardo </w:t>
      </w:r>
      <w:proofErr w:type="spellStart"/>
      <w:r w:rsidRPr="00A51142">
        <w:rPr>
          <w:b/>
          <w:bCs/>
          <w:i/>
          <w:iCs/>
        </w:rPr>
        <w:t>L’Hotellier</w:t>
      </w:r>
      <w:proofErr w:type="spellEnd"/>
      <w:r w:rsidRPr="00A51142">
        <w:rPr>
          <w:b/>
          <w:bCs/>
          <w:i/>
          <w:iCs/>
        </w:rPr>
        <w:t xml:space="preserve">: </w:t>
      </w:r>
    </w:p>
    <w:p w14:paraId="7A7B3F5F" w14:textId="77777777" w:rsidR="00A51142" w:rsidRDefault="00A51142" w:rsidP="004E1BFE">
      <w:pPr>
        <w:jc w:val="both"/>
        <w:rPr>
          <w:i/>
          <w:iCs/>
        </w:rPr>
      </w:pPr>
    </w:p>
    <w:p w14:paraId="2564F258" w14:textId="6E364F8F" w:rsidR="002629E5" w:rsidRDefault="002629E5" w:rsidP="00974408">
      <w:pPr>
        <w:jc w:val="both"/>
      </w:pPr>
      <w:r>
        <w:t xml:space="preserve">Obrigado pela pergunta, Marcelo. </w:t>
      </w:r>
      <w:r w:rsidR="00F62C2F">
        <w:t>C</w:t>
      </w:r>
      <w:r>
        <w:t xml:space="preserve">om relação </w:t>
      </w:r>
      <w:r w:rsidR="00F62C2F">
        <w:t>a</w:t>
      </w:r>
      <w:r>
        <w:t xml:space="preserve"> OPA, esse não é o momento de discutir</w:t>
      </w:r>
      <w:r w:rsidR="00F62C2F">
        <w:t xml:space="preserve">. Estamos </w:t>
      </w:r>
      <w:r>
        <w:t xml:space="preserve">aqui para </w:t>
      </w:r>
      <w:r w:rsidR="00F62C2F">
        <w:t>poder</w:t>
      </w:r>
      <w:r>
        <w:t xml:space="preserve"> discutir os projetos da companhia, os resultados da companhia. </w:t>
      </w:r>
      <w:r w:rsidR="00F62C2F">
        <w:t>S</w:t>
      </w:r>
      <w:r>
        <w:t xml:space="preserve">obre </w:t>
      </w:r>
      <w:r>
        <w:lastRenderedPageBreak/>
        <w:t xml:space="preserve">esse assunto, eu não posso emitir uma opinião nesse fórum, </w:t>
      </w:r>
      <w:r w:rsidR="00F62C2F">
        <w:t>mas</w:t>
      </w:r>
      <w:r>
        <w:t xml:space="preserve"> </w:t>
      </w:r>
      <w:r w:rsidR="00F62C2F">
        <w:t>estamos acompanhando</w:t>
      </w:r>
      <w:r>
        <w:t xml:space="preserve"> a companhia melhorar os seus resultados. Hoje a gente possui 5,40 de ação</w:t>
      </w:r>
      <w:r w:rsidR="00F62C2F">
        <w:t xml:space="preserve">, </w:t>
      </w:r>
      <w:r>
        <w:t xml:space="preserve">e caixa por ação, temos </w:t>
      </w:r>
      <w:r w:rsidR="00974408">
        <w:t>melhorado</w:t>
      </w:r>
      <w:r>
        <w:t xml:space="preserve"> nosso resultado</w:t>
      </w:r>
      <w:r w:rsidR="00974408">
        <w:t>,</w:t>
      </w:r>
      <w:r>
        <w:t xml:space="preserve"> </w:t>
      </w:r>
      <w:r w:rsidR="00974408">
        <w:t>notamos</w:t>
      </w:r>
      <w:r>
        <w:t xml:space="preserve"> </w:t>
      </w:r>
      <w:r w:rsidR="00974408">
        <w:t>que estamos em um</w:t>
      </w:r>
      <w:r>
        <w:t xml:space="preserve"> bom momento da companhia. </w:t>
      </w:r>
    </w:p>
    <w:p w14:paraId="3DEF4B65" w14:textId="77777777" w:rsidR="002629E5" w:rsidRDefault="002629E5" w:rsidP="002629E5"/>
    <w:p w14:paraId="058B007B" w14:textId="1C7F947F" w:rsidR="002629E5" w:rsidRDefault="00974408" w:rsidP="00974408">
      <w:pPr>
        <w:jc w:val="both"/>
      </w:pPr>
      <w:r>
        <w:t>C</w:t>
      </w:r>
      <w:r w:rsidR="002629E5">
        <w:t>omo as mudanças societárias afetariam os projetos em desenvolvimento</w:t>
      </w:r>
      <w:r>
        <w:t xml:space="preserve">, não </w:t>
      </w:r>
      <w:r w:rsidR="002629E5">
        <w:t>tem</w:t>
      </w:r>
      <w:r>
        <w:t>os</w:t>
      </w:r>
      <w:r w:rsidR="002629E5">
        <w:t xml:space="preserve"> ainda nenhuma informação oficial dos novos acionistas, apenas relatos </w:t>
      </w:r>
      <w:r>
        <w:t>que</w:t>
      </w:r>
      <w:r w:rsidR="002629E5">
        <w:t xml:space="preserve"> como com qualquer outro investidor, </w:t>
      </w:r>
      <w:r>
        <w:t>escutamos</w:t>
      </w:r>
      <w:r w:rsidR="002629E5">
        <w:t xml:space="preserve"> na mídia. Internamente</w:t>
      </w:r>
      <w:r>
        <w:t xml:space="preserve"> </w:t>
      </w:r>
      <w:r w:rsidR="002629E5">
        <w:t>continuamos com o nosso plano</w:t>
      </w:r>
      <w:r>
        <w:t xml:space="preserve">, </w:t>
      </w:r>
      <w:r w:rsidR="002629E5">
        <w:t xml:space="preserve">o time continua focado no que </w:t>
      </w:r>
      <w:r>
        <w:t xml:space="preserve">nos </w:t>
      </w:r>
      <w:r w:rsidR="002629E5">
        <w:t>compromete</w:t>
      </w:r>
      <w:r>
        <w:t>mos</w:t>
      </w:r>
      <w:r w:rsidR="002629E5">
        <w:t xml:space="preserve"> a fazer no começo do ano. </w:t>
      </w:r>
      <w:r>
        <w:t xml:space="preserve">Tivemos </w:t>
      </w:r>
      <w:r w:rsidR="002629E5">
        <w:t>um ótimo trimestre</w:t>
      </w:r>
      <w:r>
        <w:t xml:space="preserve">, continuamos </w:t>
      </w:r>
      <w:r w:rsidR="002629E5">
        <w:t>a executar esses planos</w:t>
      </w:r>
      <w:r>
        <w:t xml:space="preserve"> e </w:t>
      </w:r>
      <w:r w:rsidR="002629E5">
        <w:t>se tiver que ter alguma adaptação nesse plano</w:t>
      </w:r>
      <w:r>
        <w:t>, mas</w:t>
      </w:r>
      <w:r w:rsidR="002629E5">
        <w:t xml:space="preserve"> por ora </w:t>
      </w:r>
      <w:r>
        <w:t>continuamos</w:t>
      </w:r>
      <w:r w:rsidR="002629E5">
        <w:t xml:space="preserve"> no ritmo normal, no ritmo que </w:t>
      </w:r>
      <w:r>
        <w:t>estamos.</w:t>
      </w:r>
    </w:p>
    <w:p w14:paraId="0C151F5A" w14:textId="77777777" w:rsidR="004F0DE3" w:rsidRDefault="004F0DE3" w:rsidP="004E1BFE">
      <w:pPr>
        <w:jc w:val="both"/>
        <w:rPr>
          <w:color w:val="666666"/>
          <w:sz w:val="15"/>
          <w:szCs w:val="15"/>
        </w:rPr>
      </w:pPr>
    </w:p>
    <w:p w14:paraId="20C94809" w14:textId="611DC582" w:rsidR="004F0DE3" w:rsidRDefault="002629E5" w:rsidP="004E1BFE">
      <w:pPr>
        <w:jc w:val="both"/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Julio</w:t>
      </w:r>
      <w:proofErr w:type="spellEnd"/>
      <w:r>
        <w:rPr>
          <w:b/>
          <w:bCs/>
          <w:i/>
          <w:iCs/>
        </w:rPr>
        <w:t xml:space="preserve"> Coelho</w:t>
      </w:r>
      <w:r w:rsidR="004F0DE3">
        <w:rPr>
          <w:b/>
          <w:bCs/>
          <w:i/>
          <w:iCs/>
        </w:rPr>
        <w:t xml:space="preserve"> </w:t>
      </w:r>
      <w:r w:rsidR="004F0DE3" w:rsidRPr="00AB1EDE">
        <w:rPr>
          <w:b/>
          <w:bCs/>
          <w:i/>
          <w:iCs/>
        </w:rPr>
        <w:t>(via webcast):</w:t>
      </w:r>
    </w:p>
    <w:p w14:paraId="3E781BA4" w14:textId="77777777" w:rsidR="004F0DE3" w:rsidRDefault="004F0DE3" w:rsidP="004E1BFE">
      <w:pPr>
        <w:jc w:val="both"/>
        <w:rPr>
          <w:color w:val="666666"/>
          <w:sz w:val="15"/>
          <w:szCs w:val="15"/>
        </w:rPr>
      </w:pPr>
    </w:p>
    <w:p w14:paraId="5E570BA8" w14:textId="2D5D34D1" w:rsidR="002629E5" w:rsidRDefault="00974408" w:rsidP="004E1BFE">
      <w:pPr>
        <w:jc w:val="both"/>
      </w:pPr>
      <w:r w:rsidRPr="002629E5">
        <w:t>Olá, prezados</w:t>
      </w:r>
      <w:r>
        <w:t>. C</w:t>
      </w:r>
      <w:r w:rsidR="002629E5" w:rsidRPr="002629E5">
        <w:t>omo a cia vem acumulando lucros, há alguma previsão para uma proposta de pagamento de dividendos ou recompra de ações?</w:t>
      </w:r>
      <w:r w:rsidR="002629E5">
        <w:t xml:space="preserve"> Parabéns por mais um ótimo trimestre</w:t>
      </w:r>
    </w:p>
    <w:p w14:paraId="251524E7" w14:textId="3952FA44" w:rsidR="004F0DE3" w:rsidRPr="004F0DE3" w:rsidRDefault="00AB7756" w:rsidP="004E1BFE">
      <w:pPr>
        <w:jc w:val="both"/>
        <w:rPr>
          <w:b/>
          <w:bCs/>
          <w:i/>
          <w:iCs/>
        </w:rPr>
      </w:pPr>
      <w:r>
        <w:br/>
      </w:r>
      <w:r w:rsidR="002629E5">
        <w:rPr>
          <w:b/>
          <w:bCs/>
          <w:i/>
          <w:iCs/>
        </w:rPr>
        <w:t>Lucas Arruda</w:t>
      </w:r>
      <w:r w:rsidRPr="004F0DE3">
        <w:rPr>
          <w:b/>
          <w:bCs/>
          <w:i/>
          <w:iCs/>
        </w:rPr>
        <w:t xml:space="preserve">: </w:t>
      </w:r>
    </w:p>
    <w:p w14:paraId="19CF9F37" w14:textId="77777777" w:rsidR="004F0DE3" w:rsidRDefault="004F0DE3" w:rsidP="004E1BFE">
      <w:pPr>
        <w:jc w:val="both"/>
        <w:rPr>
          <w:i/>
          <w:iCs/>
        </w:rPr>
      </w:pPr>
    </w:p>
    <w:p w14:paraId="1D9B5795" w14:textId="2800FF0C" w:rsidR="004F0DE3" w:rsidRDefault="002629E5" w:rsidP="004E1BFE">
      <w:pPr>
        <w:jc w:val="both"/>
        <w:rPr>
          <w:color w:val="666666"/>
          <w:sz w:val="15"/>
          <w:szCs w:val="15"/>
        </w:rPr>
      </w:pPr>
      <w:r>
        <w:t>Obrigado Júlio pela pergunta</w:t>
      </w:r>
      <w:r w:rsidR="00974408">
        <w:t xml:space="preserve">, </w:t>
      </w:r>
      <w:r>
        <w:t xml:space="preserve">Lucas Arruda </w:t>
      </w:r>
      <w:r w:rsidR="00974408">
        <w:t>a</w:t>
      </w:r>
      <w:r>
        <w:t xml:space="preserve">qui. </w:t>
      </w:r>
      <w:r w:rsidR="00974408">
        <w:t>Continuamos</w:t>
      </w:r>
      <w:r>
        <w:t xml:space="preserve"> assim, trabalhando para trazer esses resultados e esperamos continuar acumulando lucros. Hoje não tem</w:t>
      </w:r>
      <w:r w:rsidR="00974408">
        <w:t>os</w:t>
      </w:r>
      <w:r>
        <w:t xml:space="preserve"> nenhuma definição sobre esse tema, </w:t>
      </w:r>
      <w:r w:rsidR="00974408">
        <w:t>é</w:t>
      </w:r>
      <w:r>
        <w:t xml:space="preserve"> uma discussão que deve</w:t>
      </w:r>
      <w:r w:rsidR="00974408">
        <w:t>mos</w:t>
      </w:r>
      <w:r>
        <w:t xml:space="preserve"> ter si</w:t>
      </w:r>
      <w:r w:rsidR="00974408">
        <w:t>m</w:t>
      </w:r>
      <w:r>
        <w:t xml:space="preserve"> no futuro</w:t>
      </w:r>
      <w:r w:rsidR="00974408">
        <w:t>, p</w:t>
      </w:r>
      <w:r>
        <w:t xml:space="preserve">rovavelmente na AGO do ano que vem. </w:t>
      </w:r>
      <w:r w:rsidR="00974408">
        <w:t>P</w:t>
      </w:r>
      <w:r>
        <w:t>or enquanto não temos essa definição</w:t>
      </w:r>
      <w:r w:rsidR="00974408">
        <w:t>, m</w:t>
      </w:r>
      <w:r>
        <w:t>as vamos começar a discutir esse tema.</w:t>
      </w:r>
    </w:p>
    <w:p w14:paraId="03786AB2" w14:textId="77777777" w:rsidR="004F0DE3" w:rsidRDefault="004F0DE3" w:rsidP="004E1BFE">
      <w:pPr>
        <w:jc w:val="both"/>
        <w:rPr>
          <w:color w:val="666666"/>
          <w:sz w:val="15"/>
          <w:szCs w:val="15"/>
        </w:rPr>
      </w:pPr>
    </w:p>
    <w:p w14:paraId="6AC92854" w14:textId="77777777" w:rsidR="00725F31" w:rsidRDefault="00725F31" w:rsidP="004E1BFE">
      <w:pPr>
        <w:jc w:val="both"/>
      </w:pPr>
    </w:p>
    <w:p w14:paraId="6ECF1197" w14:textId="77777777" w:rsidR="00725F31" w:rsidRPr="00725F31" w:rsidRDefault="00725F31" w:rsidP="004E1BFE">
      <w:pPr>
        <w:jc w:val="both"/>
        <w:rPr>
          <w:b/>
          <w:bCs/>
          <w:i/>
          <w:iCs/>
        </w:rPr>
      </w:pPr>
      <w:r w:rsidRPr="00725F31">
        <w:rPr>
          <w:b/>
          <w:bCs/>
          <w:i/>
          <w:iCs/>
        </w:rPr>
        <w:t xml:space="preserve">Operador: </w:t>
      </w:r>
    </w:p>
    <w:p w14:paraId="4E391C18" w14:textId="77777777" w:rsidR="00725F31" w:rsidRDefault="00725F31" w:rsidP="004E1BFE">
      <w:pPr>
        <w:jc w:val="both"/>
      </w:pPr>
    </w:p>
    <w:p w14:paraId="57825D07" w14:textId="7A366E8B" w:rsidR="00725F31" w:rsidRDefault="00725F31" w:rsidP="004E1BFE">
      <w:pPr>
        <w:jc w:val="both"/>
        <w:rPr>
          <w:color w:val="666666"/>
          <w:sz w:val="15"/>
          <w:szCs w:val="15"/>
        </w:rPr>
      </w:pPr>
      <w:r>
        <w:t xml:space="preserve">A sessão de perguntas e respostas está encerrada. Gostaríamos de passar a palavra ao Eduardo, para que faça as considerações finais da Companhia. </w:t>
      </w:r>
    </w:p>
    <w:p w14:paraId="28050FB4" w14:textId="77777777" w:rsidR="00725F31" w:rsidRPr="00725F31" w:rsidRDefault="00AB7756" w:rsidP="004E1BFE">
      <w:pPr>
        <w:jc w:val="both"/>
        <w:rPr>
          <w:b/>
          <w:bCs/>
          <w:i/>
          <w:iCs/>
        </w:rPr>
      </w:pPr>
      <w:r>
        <w:br/>
      </w:r>
      <w:r w:rsidRPr="00725F31">
        <w:rPr>
          <w:b/>
          <w:bCs/>
          <w:i/>
          <w:iCs/>
        </w:rPr>
        <w:t xml:space="preserve">Eduardo </w:t>
      </w:r>
      <w:proofErr w:type="spellStart"/>
      <w:r w:rsidRPr="00725F31">
        <w:rPr>
          <w:b/>
          <w:bCs/>
          <w:i/>
          <w:iCs/>
        </w:rPr>
        <w:t>L’Hotellier</w:t>
      </w:r>
      <w:proofErr w:type="spellEnd"/>
      <w:r w:rsidRPr="00725F31">
        <w:rPr>
          <w:b/>
          <w:bCs/>
          <w:i/>
          <w:iCs/>
        </w:rPr>
        <w:t xml:space="preserve">: </w:t>
      </w:r>
    </w:p>
    <w:p w14:paraId="39D163C8" w14:textId="77777777" w:rsidR="00725F31" w:rsidRDefault="00725F31" w:rsidP="004E1BFE">
      <w:pPr>
        <w:jc w:val="both"/>
        <w:rPr>
          <w:i/>
          <w:iCs/>
        </w:rPr>
      </w:pPr>
    </w:p>
    <w:p w14:paraId="0594C965" w14:textId="4652436D" w:rsidR="00AB7756" w:rsidRDefault="002629E5" w:rsidP="004E1BFE">
      <w:pPr>
        <w:jc w:val="both"/>
      </w:pPr>
      <w:r w:rsidRPr="002629E5">
        <w:t xml:space="preserve">Obrigado a todos que participaram do nosso </w:t>
      </w:r>
      <w:proofErr w:type="spellStart"/>
      <w:r>
        <w:t>call</w:t>
      </w:r>
      <w:proofErr w:type="spellEnd"/>
      <w:r w:rsidRPr="002629E5">
        <w:t xml:space="preserve"> de resultados</w:t>
      </w:r>
      <w:r w:rsidR="00974408">
        <w:t>, o</w:t>
      </w:r>
      <w:r w:rsidRPr="002629E5">
        <w:t xml:space="preserve">brigado a todas as perguntas. Um agradecimento enorme ao time do </w:t>
      </w:r>
      <w:proofErr w:type="spellStart"/>
      <w:r w:rsidRPr="002629E5">
        <w:t>GetNinjas</w:t>
      </w:r>
      <w:proofErr w:type="spellEnd"/>
      <w:r w:rsidRPr="002629E5">
        <w:t xml:space="preserve">, ao crescimento enorme, </w:t>
      </w:r>
      <w:r w:rsidR="00974408" w:rsidRPr="002629E5">
        <w:t>aos nossos profissionais</w:t>
      </w:r>
      <w:r w:rsidRPr="002629E5">
        <w:t xml:space="preserve">, aos nossos clientes e </w:t>
      </w:r>
      <w:r w:rsidR="00974408">
        <w:t xml:space="preserve">vamos </w:t>
      </w:r>
      <w:r w:rsidRPr="002629E5">
        <w:t>seguindo firme em um ano super desafiador</w:t>
      </w:r>
      <w:r w:rsidR="00974408">
        <w:t>,</w:t>
      </w:r>
      <w:r w:rsidRPr="002629E5">
        <w:t xml:space="preserve"> </w:t>
      </w:r>
      <w:r w:rsidR="00974408">
        <w:t>u</w:t>
      </w:r>
      <w:r w:rsidRPr="002629E5">
        <w:t xml:space="preserve">m ano cheio de emoções e </w:t>
      </w:r>
      <w:r w:rsidR="00974408">
        <w:t>estamos</w:t>
      </w:r>
      <w:r w:rsidRPr="002629E5">
        <w:t xml:space="preserve"> aqui mais do que nunca</w:t>
      </w:r>
      <w:r w:rsidR="00974408">
        <w:t xml:space="preserve"> a</w:t>
      </w:r>
      <w:r w:rsidRPr="002629E5">
        <w:t xml:space="preserve">creditando </w:t>
      </w:r>
      <w:r w:rsidR="00974408">
        <w:t>que podemos</w:t>
      </w:r>
      <w:r w:rsidRPr="002629E5">
        <w:t xml:space="preserve"> construir uma grande empresa. </w:t>
      </w:r>
      <w:r w:rsidR="00974408">
        <w:t>M</w:t>
      </w:r>
      <w:r w:rsidRPr="002629E5">
        <w:t>uito, muito obrigado a todos por mais um trimestre</w:t>
      </w:r>
      <w:r w:rsidR="00974408">
        <w:t>, e</w:t>
      </w:r>
      <w:r w:rsidRPr="002629E5">
        <w:t>spero falar com todos vocês no trimestre seguinte. Um abraço</w:t>
      </w:r>
      <w:r w:rsidR="00974408">
        <w:t>!</w:t>
      </w:r>
    </w:p>
    <w:p w14:paraId="5F8EFEBC" w14:textId="77777777" w:rsidR="002629E5" w:rsidRPr="00725F31" w:rsidRDefault="002629E5" w:rsidP="004E1BFE">
      <w:pPr>
        <w:jc w:val="both"/>
        <w:rPr>
          <w:b/>
          <w:bCs/>
          <w:i/>
          <w:iCs/>
          <w:color w:val="666666"/>
          <w:sz w:val="15"/>
          <w:szCs w:val="15"/>
        </w:rPr>
      </w:pPr>
    </w:p>
    <w:p w14:paraId="378853EB" w14:textId="77777777" w:rsidR="00725F31" w:rsidRPr="00725F31" w:rsidRDefault="00725F31" w:rsidP="004E1BFE">
      <w:pPr>
        <w:jc w:val="both"/>
        <w:rPr>
          <w:b/>
          <w:bCs/>
          <w:i/>
          <w:iCs/>
        </w:rPr>
      </w:pPr>
      <w:r w:rsidRPr="00725F31">
        <w:rPr>
          <w:b/>
          <w:bCs/>
          <w:i/>
          <w:iCs/>
        </w:rPr>
        <w:t xml:space="preserve">Operador: </w:t>
      </w:r>
    </w:p>
    <w:p w14:paraId="48B7D46E" w14:textId="77777777" w:rsidR="00725F31" w:rsidRDefault="00725F31" w:rsidP="004E1BFE">
      <w:pPr>
        <w:jc w:val="both"/>
      </w:pPr>
    </w:p>
    <w:p w14:paraId="74156A43" w14:textId="14C010BC" w:rsidR="003221C4" w:rsidRDefault="00725F31" w:rsidP="004E1BFE">
      <w:pPr>
        <w:jc w:val="both"/>
      </w:pPr>
      <w:r>
        <w:t xml:space="preserve">A teleconferência do </w:t>
      </w:r>
      <w:proofErr w:type="spellStart"/>
      <w:r>
        <w:t>GetNinjas</w:t>
      </w:r>
      <w:proofErr w:type="spellEnd"/>
      <w:r>
        <w:t xml:space="preserve"> está encerrada. Agradecemos a participação de todos e tenham um bom dia.</w:t>
      </w:r>
      <w:bookmarkEnd w:id="0"/>
    </w:p>
    <w:sectPr w:rsidR="003221C4">
      <w:headerReference w:type="default" r:id="rId10"/>
      <w:footerReference w:type="default" r:id="rId11"/>
      <w:pgSz w:w="11909" w:h="16834"/>
      <w:pgMar w:top="1300" w:right="1440" w:bottom="1440" w:left="1275" w:header="130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1DC66" w14:textId="77777777" w:rsidR="000E2827" w:rsidRDefault="000E2827">
      <w:pPr>
        <w:spacing w:line="240" w:lineRule="auto"/>
      </w:pPr>
      <w:r>
        <w:separator/>
      </w:r>
    </w:p>
  </w:endnote>
  <w:endnote w:type="continuationSeparator" w:id="0">
    <w:p w14:paraId="54DABE71" w14:textId="77777777" w:rsidR="000E2827" w:rsidRDefault="000E2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380D6" w14:textId="77777777" w:rsidR="003221C4" w:rsidRDefault="00AD1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5E2BEA80" wp14:editId="55D00D09">
              <wp:simplePos x="0" y="0"/>
              <wp:positionH relativeFrom="column">
                <wp:posOffset>-990599</wp:posOffset>
              </wp:positionH>
              <wp:positionV relativeFrom="paragraph">
                <wp:posOffset>152400</wp:posOffset>
              </wp:positionV>
              <wp:extent cx="7798008" cy="633200"/>
              <wp:effectExtent l="0" t="0" r="0" b="0"/>
              <wp:wrapNone/>
              <wp:docPr id="28" name="Retângul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6521" y="3472925"/>
                        <a:ext cx="7778958" cy="61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DD665" w14:textId="55C710FB" w:rsidR="003221C4" w:rsidRDefault="003221C4">
                          <w:pPr>
                            <w:spacing w:line="275" w:lineRule="auto"/>
                            <w:ind w:left="993" w:firstLine="993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2BEA80" id="Retângulo 28" o:spid="_x0000_s1030" style="position:absolute;margin-left:-78pt;margin-top:12pt;width:614pt;height:49.8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" filled="f" stroked="f">
              <v:textbox inset="2.53958mm,1.2694mm,2.53958mm,1.2694mm">
                <w:txbxContent>
                  <w:p w14:paraId="2CCDD665" w14:textId="55C710FB" w:rsidR="003221C4" w:rsidRDefault="003221C4">
                    <w:pPr>
                      <w:spacing w:line="275" w:lineRule="auto"/>
                      <w:ind w:left="993" w:firstLine="993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990F8A0" wp14:editId="399ECA3F">
              <wp:simplePos x="0" y="0"/>
              <wp:positionH relativeFrom="column">
                <wp:posOffset>-838199</wp:posOffset>
              </wp:positionH>
              <wp:positionV relativeFrom="paragraph">
                <wp:posOffset>444500</wp:posOffset>
              </wp:positionV>
              <wp:extent cx="7667469" cy="348833"/>
              <wp:effectExtent l="0" t="0" r="0" b="0"/>
              <wp:wrapNone/>
              <wp:docPr id="30" name="Retângul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21791" y="3615109"/>
                        <a:ext cx="7648419" cy="329783"/>
                      </a:xfrm>
                      <a:prstGeom prst="rect">
                        <a:avLst/>
                      </a:prstGeom>
                      <a:solidFill>
                        <a:srgbClr val="FEE949"/>
                      </a:solidFill>
                      <a:ln>
                        <a:noFill/>
                      </a:ln>
                      <a:effectLst>
                        <a:outerShdw blurRad="40000" dist="23000" dir="5400000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6AD01F42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90F8A0" id="Retângulo 30" o:spid="_x0000_s1031" style="position:absolute;margin-left:-66pt;margin-top:35pt;width:603.75pt;height:27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" fillcolor="#fee949" stroked="f">
              <v:shadow on="t" color="black" opacity="0" origin=",.5" offset="0,.63889mm"/>
              <v:textbox inset="2.53958mm,2.53958mm,2.53958mm,2.53958mm">
                <w:txbxContent>
                  <w:p w14:paraId="6AD01F42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3F8C9" w14:textId="77777777" w:rsidR="000E2827" w:rsidRDefault="000E2827">
      <w:pPr>
        <w:spacing w:line="240" w:lineRule="auto"/>
      </w:pPr>
      <w:r>
        <w:separator/>
      </w:r>
    </w:p>
  </w:footnote>
  <w:footnote w:type="continuationSeparator" w:id="0">
    <w:p w14:paraId="14F57A72" w14:textId="77777777" w:rsidR="000E2827" w:rsidRDefault="000E28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FF31" w14:textId="77777777" w:rsidR="003221C4" w:rsidRDefault="00AD1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194"/>
      </w:tabs>
      <w:spacing w:line="240" w:lineRule="auto"/>
      <w:ind w:right="-871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</w:t>
    </w:r>
    <w:r>
      <w:rPr>
        <w:noProof/>
        <w:color w:val="000000"/>
      </w:rPr>
      <w:drawing>
        <wp:inline distT="0" distB="0" distL="0" distR="0" wp14:anchorId="619030E9" wp14:editId="73B132FB">
          <wp:extent cx="1492058" cy="331712"/>
          <wp:effectExtent l="0" t="0" r="0" b="0"/>
          <wp:docPr id="36" name="image1.png" descr="Forma&#10;&#10;Descrição gerada automaticamente com confiança mé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orma&#10;&#10;Descrição gerada automaticamente com confiança médi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2058" cy="331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FFDCD4D" wp14:editId="76BA0891">
              <wp:simplePos x="0" y="0"/>
              <wp:positionH relativeFrom="column">
                <wp:posOffset>-1104899</wp:posOffset>
              </wp:positionH>
              <wp:positionV relativeFrom="paragraph">
                <wp:posOffset>-2603499</wp:posOffset>
              </wp:positionV>
              <wp:extent cx="3169366" cy="3169978"/>
              <wp:effectExtent l="0" t="0" r="0" b="0"/>
              <wp:wrapNone/>
              <wp:docPr id="33" name="Retângulo: Cantos Arredondados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3126338">
                        <a:off x="4552462" y="2977434"/>
                        <a:ext cx="1587076" cy="1605132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EE949"/>
                      </a:solidFill>
                      <a:ln>
                        <a:noFill/>
                      </a:ln>
                      <a:effectLst>
                        <a:outerShdw blurRad="40000" dist="23000" dir="5400000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125C93D8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FFDCD4D" id="Retângulo: Cantos Arredondados 33" o:spid="_x0000_s1027" style="position:absolute;margin-left:-87pt;margin-top:-205pt;width:249.55pt;height:249.6pt;rotation:-3414795fd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" fillcolor="#fee949" stroked="f">
              <v:shadow on="t" color="black" opacity="0" origin=",.5" offset="0,.63889mm"/>
              <v:textbox inset="2.53958mm,2.53958mm,2.53958mm,2.53958mm">
                <w:txbxContent>
                  <w:p w14:paraId="125C93D8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9E79DC8" wp14:editId="259CEC48">
              <wp:simplePos x="0" y="0"/>
              <wp:positionH relativeFrom="column">
                <wp:posOffset>-1155699</wp:posOffset>
              </wp:positionH>
              <wp:positionV relativeFrom="paragraph">
                <wp:posOffset>-2755899</wp:posOffset>
              </wp:positionV>
              <wp:extent cx="3180305" cy="3186009"/>
              <wp:effectExtent l="0" t="0" r="0" b="0"/>
              <wp:wrapNone/>
              <wp:docPr id="32" name="Retângulo: Cantos Arredondados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3223409">
                        <a:off x="4616883" y="2985375"/>
                        <a:ext cx="1458234" cy="15892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60325" cap="flat" cmpd="sng">
                        <a:solidFill>
                          <a:schemeClr val="l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  <a:effectLst>
                        <a:outerShdw blurRad="40000" dist="23000" dir="5400000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1BBCC88B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9E79DC8" id="Retângulo: Cantos Arredondados 32" o:spid="_x0000_s1028" style="position:absolute;margin-left:-91pt;margin-top:-217pt;width:250.4pt;height:250.85pt;rotation:-3520822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" filled="f" strokecolor="white [3201]" strokeweight="4.75pt">
              <v:stroke startarrowwidth="narrow" startarrowlength="short" endarrowwidth="narrow" endarrowlength="short"/>
              <v:shadow on="t" color="black" opacity="0" origin=",.5" offset="0,.63889mm"/>
              <v:textbox inset="2.53958mm,2.53958mm,2.53958mm,2.53958mm">
                <w:txbxContent>
                  <w:p w14:paraId="1BBCC88B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0214BD8" wp14:editId="68674E18">
              <wp:simplePos x="0" y="0"/>
              <wp:positionH relativeFrom="column">
                <wp:posOffset>-2273299</wp:posOffset>
              </wp:positionH>
              <wp:positionV relativeFrom="paragraph">
                <wp:posOffset>-1460499</wp:posOffset>
              </wp:positionV>
              <wp:extent cx="2977147" cy="2979493"/>
              <wp:effectExtent l="0" t="0" r="0" b="0"/>
              <wp:wrapNone/>
              <wp:docPr id="29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3176601">
                        <a:off x="4613909" y="3013330"/>
                        <a:ext cx="1464183" cy="1533341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762C8"/>
                      </a:solidFill>
                      <a:ln>
                        <a:noFill/>
                      </a:ln>
                    </wps:spPr>
                    <wps:txbx>
                      <w:txbxContent>
                        <w:p w14:paraId="53E2E03C" w14:textId="77777777" w:rsidR="003221C4" w:rsidRDefault="003221C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0214BD8" id="Retângulo: Cantos Arredondados 29" o:spid="_x0000_s1029" style="position:absolute;margin-left:-179pt;margin-top:-115pt;width:234.4pt;height:234.6pt;rotation:-3469695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" fillcolor="#0762c8" stroked="f">
              <v:textbox inset="2.53958mm,2.53958mm,2.53958mm,2.53958mm">
                <w:txbxContent>
                  <w:p w14:paraId="53E2E03C" w14:textId="77777777" w:rsidR="003221C4" w:rsidRDefault="003221C4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  <w:p w14:paraId="593AA954" w14:textId="77777777" w:rsidR="003221C4" w:rsidRDefault="003221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1C4"/>
    <w:rsid w:val="000E2827"/>
    <w:rsid w:val="000E570B"/>
    <w:rsid w:val="001034C3"/>
    <w:rsid w:val="00171D99"/>
    <w:rsid w:val="001A2C8B"/>
    <w:rsid w:val="00203F02"/>
    <w:rsid w:val="002629E5"/>
    <w:rsid w:val="002D4600"/>
    <w:rsid w:val="00307697"/>
    <w:rsid w:val="003221C4"/>
    <w:rsid w:val="00394D55"/>
    <w:rsid w:val="00414E55"/>
    <w:rsid w:val="004E1BFE"/>
    <w:rsid w:val="004F0DE3"/>
    <w:rsid w:val="00563695"/>
    <w:rsid w:val="005F6C4A"/>
    <w:rsid w:val="006223AE"/>
    <w:rsid w:val="00650FED"/>
    <w:rsid w:val="006641C3"/>
    <w:rsid w:val="006766B9"/>
    <w:rsid w:val="00686120"/>
    <w:rsid w:val="00693B55"/>
    <w:rsid w:val="006D1511"/>
    <w:rsid w:val="00725F31"/>
    <w:rsid w:val="00776C33"/>
    <w:rsid w:val="00840D40"/>
    <w:rsid w:val="00852313"/>
    <w:rsid w:val="00946F69"/>
    <w:rsid w:val="00950501"/>
    <w:rsid w:val="00974408"/>
    <w:rsid w:val="009A7AE6"/>
    <w:rsid w:val="009B0A8A"/>
    <w:rsid w:val="00A04FCE"/>
    <w:rsid w:val="00A13DDA"/>
    <w:rsid w:val="00A51142"/>
    <w:rsid w:val="00A5338E"/>
    <w:rsid w:val="00A57D05"/>
    <w:rsid w:val="00A90563"/>
    <w:rsid w:val="00AB1EDE"/>
    <w:rsid w:val="00AB3FC5"/>
    <w:rsid w:val="00AB7756"/>
    <w:rsid w:val="00AD1355"/>
    <w:rsid w:val="00B42A3C"/>
    <w:rsid w:val="00B54D90"/>
    <w:rsid w:val="00C134F0"/>
    <w:rsid w:val="00C270D1"/>
    <w:rsid w:val="00C744B4"/>
    <w:rsid w:val="00D61DE0"/>
    <w:rsid w:val="00D74A23"/>
    <w:rsid w:val="00DD0C43"/>
    <w:rsid w:val="00E344A4"/>
    <w:rsid w:val="00E574A8"/>
    <w:rsid w:val="00EB2615"/>
    <w:rsid w:val="00F07FAE"/>
    <w:rsid w:val="00F162DD"/>
    <w:rsid w:val="00F26662"/>
    <w:rsid w:val="00F6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F01F2"/>
  <w15:docId w15:val="{40E643BC-A971-4C7D-9FAA-AE005CF9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262DF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2DF0"/>
  </w:style>
  <w:style w:type="paragraph" w:styleId="Rodap">
    <w:name w:val="footer"/>
    <w:basedOn w:val="Normal"/>
    <w:link w:val="RodapChar"/>
    <w:uiPriority w:val="99"/>
    <w:unhideWhenUsed/>
    <w:rsid w:val="00262DF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2DF0"/>
  </w:style>
  <w:style w:type="paragraph" w:styleId="SemEspaamento">
    <w:name w:val="No Spacing"/>
    <w:uiPriority w:val="1"/>
    <w:qFormat/>
    <w:rsid w:val="009D5096"/>
    <w:pPr>
      <w:spacing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6B9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6B9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406B92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406B92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406B92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d599e9-9268-409d-b3d6-9fc1408dc9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4891DE7DE044CA9FB374638C2EA2D" ma:contentTypeVersion="11" ma:contentTypeDescription="Create a new document." ma:contentTypeScope="" ma:versionID="b8c1f78a0c64285aa96ca7e53e0de90a">
  <xsd:schema xmlns:xsd="http://www.w3.org/2001/XMLSchema" xmlns:xs="http://www.w3.org/2001/XMLSchema" xmlns:p="http://schemas.microsoft.com/office/2006/metadata/properties" xmlns:ns3="5bd599e9-9268-409d-b3d6-9fc1408dc9ec" xmlns:ns4="4dc72fa4-f318-484a-9c0f-273ed0c3b8d4" targetNamespace="http://schemas.microsoft.com/office/2006/metadata/properties" ma:root="true" ma:fieldsID="fa356fe76052a4bded12ccaa2fa5e7d7" ns3:_="" ns4:_="">
    <xsd:import namespace="5bd599e9-9268-409d-b3d6-9fc1408dc9ec"/>
    <xsd:import namespace="4dc72fa4-f318-484a-9c0f-273ed0c3b8d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599e9-9268-409d-b3d6-9fc1408dc9e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2fa4-f318-484a-9c0f-273ed0c3b8d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7+Wpr73JfHDGfzhsN+uXllVtnZA==">AMUW2mVRb0UhMw1TnKCPZF4oknSQ5Ml8zUnbZHnAm6VbVEi4MpEE3Lynp8Jyo7lA8mZoBVR+qa5VyZvhw5PnQmudVFeiB3OU01lqVTN5ru8ut+rpUGmEKDI=</go:docsCustomData>
</go:gDocsCustomXmlDataStorage>
</file>

<file path=customXml/itemProps1.xml><?xml version="1.0" encoding="utf-8"?>
<ds:datastoreItem xmlns:ds="http://schemas.openxmlformats.org/officeDocument/2006/customXml" ds:itemID="{93AF3FE5-102E-4415-A779-40E93CE8EA42}">
  <ds:schemaRefs>
    <ds:schemaRef ds:uri="http://schemas.microsoft.com/office/2006/metadata/properties"/>
    <ds:schemaRef ds:uri="http://schemas.microsoft.com/office/infopath/2007/PartnerControls"/>
    <ds:schemaRef ds:uri="5bd599e9-9268-409d-b3d6-9fc1408dc9ec"/>
  </ds:schemaRefs>
</ds:datastoreItem>
</file>

<file path=customXml/itemProps2.xml><?xml version="1.0" encoding="utf-8"?>
<ds:datastoreItem xmlns:ds="http://schemas.openxmlformats.org/officeDocument/2006/customXml" ds:itemID="{E04E91D2-887F-4329-B3B7-DFF52CB81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8046B-22FF-4AB7-9F43-4529F3061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599e9-9268-409d-b3d6-9fc1408dc9ec"/>
    <ds:schemaRef ds:uri="4dc72fa4-f318-484a-9c0f-273ed0c3b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3692</Words>
  <Characters>19938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Aparecida de Souza</dc:creator>
  <cp:lastModifiedBy>Camila Paiva</cp:lastModifiedBy>
  <cp:revision>2</cp:revision>
  <dcterms:created xsi:type="dcterms:W3CDTF">2023-12-20T14:27:00Z</dcterms:created>
  <dcterms:modified xsi:type="dcterms:W3CDTF">2023-12-20T14:27:00Z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0x0101000F14891DE7DE044CA9FB374638C2EA2D</vt:lpwstr>
  </property>
</Properties>
</file>